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3D516" w14:textId="5C3B13B3" w:rsidR="00946444" w:rsidRDefault="00946444" w:rsidP="003921E4">
      <w:pPr>
        <w:rPr>
          <w:b/>
          <w:bCs/>
          <w:sz w:val="24"/>
          <w:szCs w:val="24"/>
        </w:rPr>
      </w:pPr>
    </w:p>
    <w:p w14:paraId="616FABB1" w14:textId="062C222F" w:rsidR="00B80AF8" w:rsidRPr="00B80AF8" w:rsidRDefault="00B80AF8" w:rsidP="00B80AF8">
      <w:pPr>
        <w:jc w:val="center"/>
        <w:rPr>
          <w:b/>
          <w:bCs/>
          <w:sz w:val="32"/>
          <w:szCs w:val="32"/>
        </w:rPr>
      </w:pPr>
      <w:r w:rsidRPr="00B80AF8">
        <w:rPr>
          <w:b/>
          <w:bCs/>
          <w:sz w:val="32"/>
          <w:szCs w:val="32"/>
        </w:rPr>
        <w:t>Description de taches</w:t>
      </w:r>
    </w:p>
    <w:p w14:paraId="1C7333E8" w14:textId="02888A2F" w:rsidR="00DD7549" w:rsidRPr="00E363BD" w:rsidRDefault="00DD7549" w:rsidP="00182C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3BD">
        <w:rPr>
          <w:b/>
          <w:sz w:val="24"/>
          <w:szCs w:val="24"/>
        </w:rPr>
        <w:t xml:space="preserve">Titre de la Fonction : </w:t>
      </w:r>
      <w:r w:rsidR="003921E4">
        <w:rPr>
          <w:sz w:val="24"/>
          <w:szCs w:val="24"/>
        </w:rPr>
        <w:t>Officier de Terrain</w:t>
      </w:r>
      <w:r w:rsidR="00FE610B">
        <w:rPr>
          <w:sz w:val="24"/>
          <w:szCs w:val="24"/>
        </w:rPr>
        <w:t xml:space="preserve"> </w:t>
      </w:r>
    </w:p>
    <w:p w14:paraId="75A4523D" w14:textId="5DE9968B" w:rsidR="00DD7549" w:rsidRPr="003F285E" w:rsidRDefault="00DD7549" w:rsidP="00182C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3BD">
        <w:rPr>
          <w:b/>
          <w:bCs/>
          <w:sz w:val="24"/>
          <w:szCs w:val="24"/>
        </w:rPr>
        <w:t xml:space="preserve">Position hiérarchique du Poste : </w:t>
      </w:r>
      <w:r w:rsidRPr="00E363BD">
        <w:rPr>
          <w:sz w:val="24"/>
          <w:szCs w:val="24"/>
        </w:rPr>
        <w:t>Subordonné</w:t>
      </w:r>
      <w:r w:rsidR="002C3165">
        <w:rPr>
          <w:sz w:val="24"/>
          <w:szCs w:val="24"/>
        </w:rPr>
        <w:t>e</w:t>
      </w:r>
      <w:r w:rsidR="008408B4">
        <w:rPr>
          <w:sz w:val="24"/>
          <w:szCs w:val="24"/>
        </w:rPr>
        <w:t xml:space="preserve"> </w:t>
      </w:r>
      <w:r w:rsidRPr="00E363BD">
        <w:rPr>
          <w:sz w:val="24"/>
          <w:szCs w:val="24"/>
        </w:rPr>
        <w:t xml:space="preserve">au </w:t>
      </w:r>
      <w:r w:rsidR="003921E4">
        <w:rPr>
          <w:sz w:val="24"/>
          <w:szCs w:val="24"/>
        </w:rPr>
        <w:t xml:space="preserve">Coordinateur de Terrain </w:t>
      </w:r>
      <w:r w:rsidR="008408B4">
        <w:rPr>
          <w:sz w:val="24"/>
          <w:szCs w:val="24"/>
        </w:rPr>
        <w:t xml:space="preserve"> </w:t>
      </w:r>
    </w:p>
    <w:p w14:paraId="65413FBD" w14:textId="774715D3" w:rsidR="003F285E" w:rsidRPr="00E363BD" w:rsidRDefault="003F285E" w:rsidP="00182C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Date de fermeture :</w:t>
      </w:r>
      <w:r>
        <w:rPr>
          <w:b/>
          <w:sz w:val="24"/>
          <w:szCs w:val="24"/>
        </w:rPr>
        <w:t xml:space="preserve"> 30 juin 2023</w:t>
      </w:r>
    </w:p>
    <w:p w14:paraId="550A44BA" w14:textId="77A4860F" w:rsidR="000C5AC4" w:rsidRPr="00E363BD" w:rsidRDefault="00C04DCC" w:rsidP="00182C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3BD">
        <w:rPr>
          <w:b/>
          <w:bCs/>
          <w:sz w:val="24"/>
          <w:szCs w:val="24"/>
        </w:rPr>
        <w:t>Objectifs principaux</w:t>
      </w:r>
      <w:r w:rsidR="00DD7549" w:rsidRPr="00E363BD">
        <w:rPr>
          <w:b/>
          <w:bCs/>
          <w:sz w:val="24"/>
          <w:szCs w:val="24"/>
        </w:rPr>
        <w:t xml:space="preserve"> de la Fonction :</w:t>
      </w:r>
    </w:p>
    <w:p w14:paraId="4ABD081A" w14:textId="32E993BF" w:rsid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2C3165">
        <w:rPr>
          <w:rFonts w:ascii="Calibri" w:eastAsia="Calibri" w:hAnsi="Calibri" w:cs="Times New Roman"/>
        </w:rPr>
        <w:t>ssure</w:t>
      </w:r>
      <w:r>
        <w:rPr>
          <w:rFonts w:ascii="Calibri" w:eastAsia="Calibri" w:hAnsi="Calibri" w:cs="Times New Roman"/>
        </w:rPr>
        <w:t>r</w:t>
      </w:r>
      <w:r w:rsidRPr="002C3165">
        <w:rPr>
          <w:rFonts w:ascii="Calibri" w:eastAsia="Calibri" w:hAnsi="Calibri" w:cs="Times New Roman"/>
        </w:rPr>
        <w:t xml:space="preserve"> la planification et l'exécution des activités de terrain, la formation, </w:t>
      </w:r>
      <w:r w:rsidR="00FA5BB9">
        <w:rPr>
          <w:rFonts w:ascii="Calibri" w:eastAsia="Calibri" w:hAnsi="Calibri" w:cs="Times New Roman"/>
        </w:rPr>
        <w:t xml:space="preserve">et </w:t>
      </w:r>
      <w:r w:rsidRPr="002C3165">
        <w:rPr>
          <w:rFonts w:ascii="Calibri" w:eastAsia="Calibri" w:hAnsi="Calibri" w:cs="Times New Roman"/>
        </w:rPr>
        <w:t xml:space="preserve">le suivi des activités </w:t>
      </w:r>
      <w:r w:rsidR="00FA5BB9">
        <w:rPr>
          <w:rFonts w:ascii="Calibri" w:eastAsia="Calibri" w:hAnsi="Calibri" w:cs="Times New Roman"/>
        </w:rPr>
        <w:t xml:space="preserve">dans </w:t>
      </w:r>
      <w:r w:rsidRPr="002C3165">
        <w:rPr>
          <w:rFonts w:ascii="Calibri" w:eastAsia="Calibri" w:hAnsi="Calibri" w:cs="Times New Roman"/>
        </w:rPr>
        <w:t xml:space="preserve">sa </w:t>
      </w:r>
      <w:r>
        <w:rPr>
          <w:rFonts w:ascii="Calibri" w:eastAsia="Calibri" w:hAnsi="Calibri" w:cs="Times New Roman"/>
        </w:rPr>
        <w:t>zone</w:t>
      </w:r>
      <w:r w:rsidRPr="002C3165">
        <w:rPr>
          <w:rFonts w:ascii="Calibri" w:eastAsia="Calibri" w:hAnsi="Calibri" w:cs="Times New Roman"/>
        </w:rPr>
        <w:t xml:space="preserve"> de travail selon les exigences </w:t>
      </w:r>
      <w:r w:rsidR="00FA5BB9">
        <w:rPr>
          <w:rFonts w:ascii="Calibri" w:eastAsia="Calibri" w:hAnsi="Calibri" w:cs="Times New Roman"/>
        </w:rPr>
        <w:t>organisationnelles</w:t>
      </w:r>
      <w:r w:rsidRPr="002C3165">
        <w:rPr>
          <w:rFonts w:ascii="Calibri" w:eastAsia="Calibri" w:hAnsi="Calibri" w:cs="Times New Roman"/>
        </w:rPr>
        <w:t xml:space="preserve"> </w:t>
      </w:r>
    </w:p>
    <w:p w14:paraId="6A8A4D50" w14:textId="35DA6758" w:rsid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2C3165">
        <w:rPr>
          <w:rFonts w:ascii="Calibri" w:eastAsia="Calibri" w:hAnsi="Calibri" w:cs="Times New Roman"/>
        </w:rPr>
        <w:t>ainten</w:t>
      </w:r>
      <w:r>
        <w:rPr>
          <w:rFonts w:ascii="Calibri" w:eastAsia="Calibri" w:hAnsi="Calibri" w:cs="Times New Roman"/>
        </w:rPr>
        <w:t>ir</w:t>
      </w:r>
      <w:r w:rsidRPr="002C3165">
        <w:rPr>
          <w:rFonts w:ascii="Calibri" w:eastAsia="Calibri" w:hAnsi="Calibri" w:cs="Times New Roman"/>
        </w:rPr>
        <w:t xml:space="preserve"> le contact et entreten</w:t>
      </w:r>
      <w:r>
        <w:rPr>
          <w:rFonts w:ascii="Calibri" w:eastAsia="Calibri" w:hAnsi="Calibri" w:cs="Times New Roman"/>
        </w:rPr>
        <w:t>ir</w:t>
      </w:r>
      <w:r w:rsidRPr="002C3165">
        <w:rPr>
          <w:rFonts w:ascii="Calibri" w:eastAsia="Calibri" w:hAnsi="Calibri" w:cs="Times New Roman"/>
        </w:rPr>
        <w:t xml:space="preserve"> de</w:t>
      </w:r>
      <w:r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bonnes relations avec les réseaux d’églises, de</w:t>
      </w:r>
      <w:r w:rsidR="00FA5BB9"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volontaires et de</w:t>
      </w:r>
      <w:r w:rsidR="00FA5BB9"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dirigeants notables de sa </w:t>
      </w:r>
      <w:r>
        <w:rPr>
          <w:rFonts w:ascii="Calibri" w:eastAsia="Calibri" w:hAnsi="Calibri" w:cs="Times New Roman"/>
        </w:rPr>
        <w:t>zone</w:t>
      </w:r>
      <w:r w:rsidRPr="002C3165">
        <w:rPr>
          <w:rFonts w:ascii="Calibri" w:eastAsia="Calibri" w:hAnsi="Calibri" w:cs="Times New Roman"/>
        </w:rPr>
        <w:t xml:space="preserve">. </w:t>
      </w:r>
    </w:p>
    <w:p w14:paraId="4CD5DB36" w14:textId="65A411E8" w:rsid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Pr="002C3165">
        <w:rPr>
          <w:rFonts w:ascii="Calibri" w:eastAsia="Calibri" w:hAnsi="Calibri" w:cs="Times New Roman"/>
        </w:rPr>
        <w:t>ravaille</w:t>
      </w:r>
      <w:r>
        <w:rPr>
          <w:rFonts w:ascii="Calibri" w:eastAsia="Calibri" w:hAnsi="Calibri" w:cs="Times New Roman"/>
        </w:rPr>
        <w:t xml:space="preserve">r </w:t>
      </w:r>
      <w:r w:rsidRPr="002C3165">
        <w:rPr>
          <w:rFonts w:ascii="Calibri" w:eastAsia="Calibri" w:hAnsi="Calibri" w:cs="Times New Roman"/>
        </w:rPr>
        <w:t>en étroite collaboration avec le</w:t>
      </w:r>
      <w:r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Manager</w:t>
      </w:r>
      <w:r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de</w:t>
      </w:r>
      <w:r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 Programme</w:t>
      </w:r>
      <w:r>
        <w:rPr>
          <w:rFonts w:ascii="Calibri" w:eastAsia="Calibri" w:hAnsi="Calibri" w:cs="Times New Roman"/>
        </w:rPr>
        <w:t xml:space="preserve">s/projets </w:t>
      </w:r>
      <w:r w:rsidR="00FA5BB9">
        <w:rPr>
          <w:rFonts w:ascii="Calibri" w:eastAsia="Calibri" w:hAnsi="Calibri" w:cs="Times New Roman"/>
        </w:rPr>
        <w:t>opérant</w:t>
      </w:r>
      <w:r w:rsidRPr="002C3165">
        <w:rPr>
          <w:rFonts w:ascii="Calibri" w:eastAsia="Calibri" w:hAnsi="Calibri" w:cs="Times New Roman"/>
        </w:rPr>
        <w:t xml:space="preserve"> dans sa zone d’activités pour assurer une intégration harmonieuse des interventions. </w:t>
      </w:r>
    </w:p>
    <w:p w14:paraId="09FC436A" w14:textId="20E4BEF4" w:rsid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2C3165">
        <w:rPr>
          <w:rFonts w:ascii="Calibri" w:eastAsia="Calibri" w:hAnsi="Calibri" w:cs="Times New Roman"/>
        </w:rPr>
        <w:t>ider le C</w:t>
      </w:r>
      <w:r>
        <w:rPr>
          <w:rFonts w:ascii="Calibri" w:eastAsia="Calibri" w:hAnsi="Calibri" w:cs="Times New Roman"/>
        </w:rPr>
        <w:t xml:space="preserve">oordinateur de </w:t>
      </w:r>
      <w:r w:rsidRPr="002C3165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 xml:space="preserve">errain </w:t>
      </w:r>
      <w:r w:rsidRPr="002C3165">
        <w:rPr>
          <w:rFonts w:ascii="Calibri" w:eastAsia="Calibri" w:hAnsi="Calibri" w:cs="Times New Roman"/>
        </w:rPr>
        <w:t xml:space="preserve">dans </w:t>
      </w:r>
      <w:r>
        <w:rPr>
          <w:rFonts w:ascii="Calibri" w:eastAsia="Calibri" w:hAnsi="Calibri" w:cs="Times New Roman"/>
        </w:rPr>
        <w:t>s</w:t>
      </w:r>
      <w:r w:rsidRPr="002C3165">
        <w:rPr>
          <w:rFonts w:ascii="Calibri" w:eastAsia="Calibri" w:hAnsi="Calibri" w:cs="Times New Roman"/>
        </w:rPr>
        <w:t xml:space="preserve">es tâches administratives qui lui sont déléguées </w:t>
      </w:r>
      <w:r w:rsidR="001A7445">
        <w:rPr>
          <w:rFonts w:ascii="Calibri" w:eastAsia="Calibri" w:hAnsi="Calibri" w:cs="Times New Roman"/>
        </w:rPr>
        <w:t>telles que</w:t>
      </w:r>
      <w:r w:rsidRPr="002C3165">
        <w:rPr>
          <w:rFonts w:ascii="Calibri" w:eastAsia="Calibri" w:hAnsi="Calibri" w:cs="Times New Roman"/>
        </w:rPr>
        <w:t xml:space="preserve"> la préparation et le suivi des réquisitions du matériel de formation, etc. </w:t>
      </w:r>
    </w:p>
    <w:p w14:paraId="744E07EE" w14:textId="77777777" w:rsid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2C3165">
        <w:rPr>
          <w:rFonts w:ascii="Calibri" w:eastAsia="Calibri" w:hAnsi="Calibri" w:cs="Times New Roman"/>
        </w:rPr>
        <w:t>dentifi</w:t>
      </w:r>
      <w:r>
        <w:rPr>
          <w:rFonts w:ascii="Calibri" w:eastAsia="Calibri" w:hAnsi="Calibri" w:cs="Times New Roman"/>
        </w:rPr>
        <w:t>er</w:t>
      </w:r>
      <w:r w:rsidRPr="002C3165">
        <w:rPr>
          <w:rFonts w:ascii="Calibri" w:eastAsia="Calibri" w:hAnsi="Calibri" w:cs="Times New Roman"/>
        </w:rPr>
        <w:t>, form</w:t>
      </w:r>
      <w:r>
        <w:rPr>
          <w:rFonts w:ascii="Calibri" w:eastAsia="Calibri" w:hAnsi="Calibri" w:cs="Times New Roman"/>
        </w:rPr>
        <w:t>er</w:t>
      </w:r>
      <w:r w:rsidRPr="002C3165">
        <w:rPr>
          <w:rFonts w:ascii="Calibri" w:eastAsia="Calibri" w:hAnsi="Calibri" w:cs="Times New Roman"/>
        </w:rPr>
        <w:t>, et</w:t>
      </w:r>
      <w:r>
        <w:rPr>
          <w:rFonts w:ascii="Calibri" w:eastAsia="Calibri" w:hAnsi="Calibri" w:cs="Times New Roman"/>
        </w:rPr>
        <w:t xml:space="preserve"> </w:t>
      </w:r>
      <w:r w:rsidRPr="002C3165">
        <w:rPr>
          <w:rFonts w:ascii="Calibri" w:eastAsia="Calibri" w:hAnsi="Calibri" w:cs="Times New Roman"/>
        </w:rPr>
        <w:t>supervis</w:t>
      </w:r>
      <w:r>
        <w:rPr>
          <w:rFonts w:ascii="Calibri" w:eastAsia="Calibri" w:hAnsi="Calibri" w:cs="Times New Roman"/>
        </w:rPr>
        <w:t>er</w:t>
      </w:r>
      <w:r w:rsidRPr="002C316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l</w:t>
      </w:r>
      <w:r w:rsidRPr="002C3165">
        <w:rPr>
          <w:rFonts w:ascii="Calibri" w:eastAsia="Calibri" w:hAnsi="Calibri" w:cs="Times New Roman"/>
        </w:rPr>
        <w:t>es volontaires des églises locales tout au long du travail.</w:t>
      </w:r>
    </w:p>
    <w:p w14:paraId="1382EB56" w14:textId="00A9F26C" w:rsidR="002C3165" w:rsidRPr="002C3165" w:rsidRDefault="002C3165" w:rsidP="002C316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</w:t>
      </w:r>
      <w:r w:rsidRPr="002C3165">
        <w:rPr>
          <w:rFonts w:ascii="Calibri" w:eastAsia="Calibri" w:hAnsi="Calibri" w:cs="Times New Roman"/>
        </w:rPr>
        <w:t>oue</w:t>
      </w:r>
      <w:r>
        <w:rPr>
          <w:rFonts w:ascii="Calibri" w:eastAsia="Calibri" w:hAnsi="Calibri" w:cs="Times New Roman"/>
        </w:rPr>
        <w:t>r</w:t>
      </w:r>
      <w:r w:rsidRPr="002C3165">
        <w:rPr>
          <w:rFonts w:ascii="Calibri" w:eastAsia="Calibri" w:hAnsi="Calibri" w:cs="Times New Roman"/>
        </w:rPr>
        <w:t xml:space="preserve"> le rôle d</w:t>
      </w:r>
      <w:r>
        <w:rPr>
          <w:rFonts w:ascii="Calibri" w:eastAsia="Calibri" w:hAnsi="Calibri" w:cs="Times New Roman"/>
        </w:rPr>
        <w:t xml:space="preserve">e liaison </w:t>
      </w:r>
      <w:r w:rsidRPr="002C3165">
        <w:rPr>
          <w:rFonts w:ascii="Calibri" w:eastAsia="Calibri" w:hAnsi="Calibri" w:cs="Times New Roman"/>
        </w:rPr>
        <w:t>de communication pour tout ce qui concerne la planification opérationnelle des activités dans son lieu d'affectation.</w:t>
      </w:r>
    </w:p>
    <w:p w14:paraId="017F6F1B" w14:textId="4AD3D068" w:rsidR="00B71647" w:rsidRPr="00C40D11" w:rsidRDefault="008408B4" w:rsidP="00C40D11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572638">
        <w:rPr>
          <w:sz w:val="24"/>
          <w:szCs w:val="24"/>
        </w:rPr>
        <w:t xml:space="preserve">ontribuer à la planification </w:t>
      </w:r>
      <w:r w:rsidR="003B39BB">
        <w:rPr>
          <w:sz w:val="24"/>
          <w:szCs w:val="24"/>
        </w:rPr>
        <w:t>opérationnelle</w:t>
      </w:r>
      <w:r w:rsidR="0058100E">
        <w:rPr>
          <w:sz w:val="24"/>
          <w:szCs w:val="24"/>
        </w:rPr>
        <w:t xml:space="preserve"> hebdomadaire</w:t>
      </w:r>
      <w:r w:rsidR="003B39BB">
        <w:rPr>
          <w:sz w:val="24"/>
          <w:szCs w:val="24"/>
        </w:rPr>
        <w:t xml:space="preserve">, </w:t>
      </w:r>
      <w:r w:rsidR="0058100E">
        <w:rPr>
          <w:sz w:val="24"/>
          <w:szCs w:val="24"/>
        </w:rPr>
        <w:t xml:space="preserve">mensuelle, </w:t>
      </w:r>
      <w:r w:rsidR="003B39BB">
        <w:rPr>
          <w:sz w:val="24"/>
          <w:szCs w:val="24"/>
        </w:rPr>
        <w:t>trimestrielle et annuelle</w:t>
      </w:r>
      <w:r w:rsidRPr="00572638">
        <w:rPr>
          <w:sz w:val="24"/>
          <w:szCs w:val="24"/>
        </w:rPr>
        <w:t>.</w:t>
      </w:r>
    </w:p>
    <w:p w14:paraId="652C78DC" w14:textId="5018EF81" w:rsidR="0002686A" w:rsidRPr="00E363BD" w:rsidRDefault="00E12824" w:rsidP="00182C2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363BD">
        <w:rPr>
          <w:b/>
          <w:bCs/>
          <w:sz w:val="24"/>
          <w:szCs w:val="24"/>
        </w:rPr>
        <w:t xml:space="preserve"> </w:t>
      </w:r>
      <w:r w:rsidR="00297F8E" w:rsidRPr="00E363BD">
        <w:rPr>
          <w:b/>
          <w:bCs/>
          <w:sz w:val="24"/>
          <w:szCs w:val="24"/>
        </w:rPr>
        <w:t xml:space="preserve">Tâches et </w:t>
      </w:r>
      <w:r w:rsidR="0002686A" w:rsidRPr="00E363BD">
        <w:rPr>
          <w:b/>
          <w:bCs/>
          <w:sz w:val="24"/>
          <w:szCs w:val="24"/>
        </w:rPr>
        <w:t>Responsabilités principales</w:t>
      </w:r>
    </w:p>
    <w:p w14:paraId="10D6101D" w14:textId="6FC9D15B" w:rsidR="00321B6A" w:rsidRPr="00E363BD" w:rsidRDefault="00773BB8" w:rsidP="0002686A">
      <w:pPr>
        <w:pStyle w:val="ListParagraph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E363BD">
        <w:rPr>
          <w:b/>
          <w:sz w:val="24"/>
          <w:szCs w:val="24"/>
        </w:rPr>
        <w:t xml:space="preserve">Ressources Humaines </w:t>
      </w:r>
      <w:r w:rsidR="008F3351" w:rsidRPr="00E363BD">
        <w:rPr>
          <w:b/>
          <w:sz w:val="24"/>
          <w:szCs w:val="24"/>
        </w:rPr>
        <w:t xml:space="preserve"> </w:t>
      </w:r>
    </w:p>
    <w:p w14:paraId="70C90896" w14:textId="3AEEFB33" w:rsidR="001A7445" w:rsidRDefault="001A7445" w:rsidP="001A744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Guider la sélection, la formation, le déploiement et l’encadrement des volontaires dans les sites de sa zone de travail   </w:t>
      </w:r>
    </w:p>
    <w:p w14:paraId="249F0674" w14:textId="5CC75561" w:rsidR="00582380" w:rsidRPr="001A7445" w:rsidRDefault="00E46A37" w:rsidP="0002686A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1A7445">
        <w:rPr>
          <w:sz w:val="24"/>
          <w:szCs w:val="24"/>
        </w:rPr>
        <w:t>Aider</w:t>
      </w:r>
      <w:r w:rsidR="008C0D56" w:rsidRPr="001A7445">
        <w:rPr>
          <w:sz w:val="24"/>
          <w:szCs w:val="24"/>
        </w:rPr>
        <w:t xml:space="preserve"> le</w:t>
      </w:r>
      <w:r w:rsidR="001A7445" w:rsidRPr="001A7445">
        <w:rPr>
          <w:sz w:val="24"/>
          <w:szCs w:val="24"/>
        </w:rPr>
        <w:t xml:space="preserve">s volontaires </w:t>
      </w:r>
      <w:r w:rsidR="00C40D11" w:rsidRPr="001A7445">
        <w:rPr>
          <w:sz w:val="24"/>
          <w:szCs w:val="24"/>
        </w:rPr>
        <w:t xml:space="preserve">des </w:t>
      </w:r>
      <w:r w:rsidR="001A7445" w:rsidRPr="001A7445">
        <w:rPr>
          <w:sz w:val="24"/>
          <w:szCs w:val="24"/>
        </w:rPr>
        <w:t xml:space="preserve">différentes activités </w:t>
      </w:r>
      <w:r w:rsidR="008078E4" w:rsidRPr="001A7445">
        <w:rPr>
          <w:sz w:val="24"/>
          <w:szCs w:val="24"/>
        </w:rPr>
        <w:t>à</w:t>
      </w:r>
      <w:r w:rsidRPr="001A7445">
        <w:rPr>
          <w:sz w:val="24"/>
          <w:szCs w:val="24"/>
        </w:rPr>
        <w:t xml:space="preserve"> comprendre et </w:t>
      </w:r>
      <w:r w:rsidRPr="001A7445">
        <w:rPr>
          <w:rFonts w:cstheme="minorHAnsi"/>
          <w:sz w:val="24"/>
          <w:szCs w:val="24"/>
        </w:rPr>
        <w:t>à</w:t>
      </w:r>
      <w:r w:rsidRPr="001A7445">
        <w:rPr>
          <w:sz w:val="24"/>
          <w:szCs w:val="24"/>
        </w:rPr>
        <w:t xml:space="preserve"> </w:t>
      </w:r>
      <w:r w:rsidR="000B5286" w:rsidRPr="001A7445">
        <w:rPr>
          <w:sz w:val="24"/>
          <w:szCs w:val="24"/>
        </w:rPr>
        <w:t xml:space="preserve">exécuter leurs </w:t>
      </w:r>
      <w:r w:rsidR="001A7445" w:rsidRPr="001A7445">
        <w:rPr>
          <w:sz w:val="24"/>
          <w:szCs w:val="24"/>
        </w:rPr>
        <w:t>tâches</w:t>
      </w:r>
      <w:r w:rsidR="0058100E">
        <w:rPr>
          <w:sz w:val="24"/>
          <w:szCs w:val="24"/>
        </w:rPr>
        <w:t xml:space="preserve"> tout en a</w:t>
      </w:r>
      <w:r w:rsidR="00582380" w:rsidRPr="001A7445">
        <w:rPr>
          <w:sz w:val="24"/>
          <w:szCs w:val="24"/>
        </w:rPr>
        <w:t>ssur</w:t>
      </w:r>
      <w:r w:rsidR="0058100E">
        <w:rPr>
          <w:sz w:val="24"/>
          <w:szCs w:val="24"/>
        </w:rPr>
        <w:t>ant</w:t>
      </w:r>
      <w:r w:rsidR="00582380" w:rsidRPr="001A7445">
        <w:rPr>
          <w:sz w:val="24"/>
          <w:szCs w:val="24"/>
        </w:rPr>
        <w:t xml:space="preserve"> qu</w:t>
      </w:r>
      <w:r w:rsidR="001A7445">
        <w:rPr>
          <w:sz w:val="24"/>
          <w:szCs w:val="24"/>
        </w:rPr>
        <w:t xml:space="preserve">’ils </w:t>
      </w:r>
      <w:r w:rsidR="00582380" w:rsidRPr="001A7445">
        <w:rPr>
          <w:sz w:val="24"/>
          <w:szCs w:val="24"/>
        </w:rPr>
        <w:t>ai</w:t>
      </w:r>
      <w:r w:rsidR="001A7445" w:rsidRPr="001A7445">
        <w:rPr>
          <w:sz w:val="24"/>
          <w:szCs w:val="24"/>
        </w:rPr>
        <w:t>en</w:t>
      </w:r>
      <w:r w:rsidR="00582380" w:rsidRPr="001A7445">
        <w:rPr>
          <w:sz w:val="24"/>
          <w:szCs w:val="24"/>
        </w:rPr>
        <w:t xml:space="preserve">t des outils </w:t>
      </w:r>
      <w:r w:rsidR="001A7445" w:rsidRPr="001A7445">
        <w:rPr>
          <w:sz w:val="24"/>
          <w:szCs w:val="24"/>
        </w:rPr>
        <w:t>appropriés</w:t>
      </w:r>
      <w:r w:rsidR="00582380" w:rsidRPr="001A7445">
        <w:rPr>
          <w:sz w:val="24"/>
          <w:szCs w:val="24"/>
        </w:rPr>
        <w:t xml:space="preserve"> pour leur </w:t>
      </w:r>
      <w:r w:rsidR="0058100E">
        <w:rPr>
          <w:sz w:val="24"/>
          <w:szCs w:val="24"/>
        </w:rPr>
        <w:t>travail</w:t>
      </w:r>
    </w:p>
    <w:p w14:paraId="25EEAE67" w14:textId="1C1102DB" w:rsidR="0002686A" w:rsidRPr="001A7445" w:rsidRDefault="00582380" w:rsidP="0002686A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1A7445">
        <w:rPr>
          <w:sz w:val="24"/>
          <w:szCs w:val="24"/>
        </w:rPr>
        <w:t xml:space="preserve"> </w:t>
      </w:r>
      <w:r w:rsidR="008C0D56" w:rsidRPr="001A7445">
        <w:rPr>
          <w:sz w:val="24"/>
          <w:szCs w:val="24"/>
        </w:rPr>
        <w:t xml:space="preserve">Assurer </w:t>
      </w:r>
      <w:r w:rsidR="00E363BD" w:rsidRPr="001A7445">
        <w:rPr>
          <w:sz w:val="24"/>
          <w:szCs w:val="24"/>
        </w:rPr>
        <w:t>le</w:t>
      </w:r>
      <w:r w:rsidR="008C0D56" w:rsidRPr="001A7445">
        <w:rPr>
          <w:sz w:val="24"/>
          <w:szCs w:val="24"/>
        </w:rPr>
        <w:t xml:space="preserve"> transfert des compétences </w:t>
      </w:r>
      <w:r w:rsidR="003F0525" w:rsidRPr="001A7445">
        <w:rPr>
          <w:sz w:val="24"/>
          <w:szCs w:val="24"/>
        </w:rPr>
        <w:t xml:space="preserve">techniques </w:t>
      </w:r>
      <w:r w:rsidR="008C0D56" w:rsidRPr="001A7445">
        <w:rPr>
          <w:sz w:val="24"/>
          <w:szCs w:val="24"/>
        </w:rPr>
        <w:t>auprès de</w:t>
      </w:r>
      <w:r w:rsidR="003F0525" w:rsidRPr="001A7445">
        <w:rPr>
          <w:sz w:val="24"/>
          <w:szCs w:val="24"/>
        </w:rPr>
        <w:t>s</w:t>
      </w:r>
      <w:r w:rsidR="008C0D56" w:rsidRPr="001A7445">
        <w:rPr>
          <w:sz w:val="24"/>
          <w:szCs w:val="24"/>
        </w:rPr>
        <w:t xml:space="preserve"> </w:t>
      </w:r>
      <w:r w:rsidR="001A7445" w:rsidRPr="001A7445">
        <w:rPr>
          <w:sz w:val="24"/>
          <w:szCs w:val="24"/>
        </w:rPr>
        <w:t>volontaires</w:t>
      </w:r>
      <w:r w:rsidR="008C0D56" w:rsidRPr="001A7445">
        <w:rPr>
          <w:sz w:val="24"/>
          <w:szCs w:val="24"/>
        </w:rPr>
        <w:t xml:space="preserve"> </w:t>
      </w:r>
      <w:r w:rsidR="00E363BD" w:rsidRPr="001A7445">
        <w:rPr>
          <w:sz w:val="24"/>
          <w:szCs w:val="24"/>
        </w:rPr>
        <w:t>par</w:t>
      </w:r>
      <w:r w:rsidR="008C0D56" w:rsidRPr="001A7445">
        <w:rPr>
          <w:sz w:val="24"/>
          <w:szCs w:val="24"/>
        </w:rPr>
        <w:t xml:space="preserve"> </w:t>
      </w:r>
      <w:r w:rsidR="00E363BD" w:rsidRPr="001A7445">
        <w:rPr>
          <w:sz w:val="24"/>
          <w:szCs w:val="24"/>
        </w:rPr>
        <w:t>la</w:t>
      </w:r>
      <w:r w:rsidR="009E6675" w:rsidRPr="001A7445">
        <w:rPr>
          <w:sz w:val="24"/>
          <w:szCs w:val="24"/>
        </w:rPr>
        <w:t xml:space="preserve"> </w:t>
      </w:r>
      <w:r w:rsidR="008C0D56" w:rsidRPr="001A7445">
        <w:rPr>
          <w:sz w:val="24"/>
          <w:szCs w:val="24"/>
        </w:rPr>
        <w:t xml:space="preserve">formation continue </w:t>
      </w:r>
      <w:r w:rsidR="001A7445" w:rsidRPr="001A7445">
        <w:rPr>
          <w:sz w:val="24"/>
          <w:szCs w:val="24"/>
        </w:rPr>
        <w:t xml:space="preserve">et les </w:t>
      </w:r>
      <w:r w:rsidR="001A7445">
        <w:rPr>
          <w:sz w:val="24"/>
          <w:szCs w:val="24"/>
        </w:rPr>
        <w:t>s</w:t>
      </w:r>
      <w:r w:rsidR="008F3351" w:rsidRPr="001A7445">
        <w:rPr>
          <w:sz w:val="24"/>
          <w:szCs w:val="24"/>
        </w:rPr>
        <w:t xml:space="preserve">uperviser </w:t>
      </w:r>
      <w:r w:rsidR="008078E4" w:rsidRPr="001A7445">
        <w:rPr>
          <w:sz w:val="24"/>
          <w:szCs w:val="24"/>
        </w:rPr>
        <w:t>dans l’exécution</w:t>
      </w:r>
      <w:r w:rsidR="008F3351" w:rsidRPr="001A7445">
        <w:rPr>
          <w:sz w:val="24"/>
          <w:szCs w:val="24"/>
        </w:rPr>
        <w:t xml:space="preserve"> </w:t>
      </w:r>
      <w:r w:rsidR="008078E4" w:rsidRPr="001A7445">
        <w:rPr>
          <w:sz w:val="24"/>
          <w:szCs w:val="24"/>
        </w:rPr>
        <w:t>de leurs tâches</w:t>
      </w:r>
      <w:r w:rsidR="00203486" w:rsidRPr="001A7445">
        <w:rPr>
          <w:sz w:val="24"/>
          <w:szCs w:val="24"/>
        </w:rPr>
        <w:t>.</w:t>
      </w:r>
    </w:p>
    <w:p w14:paraId="7C150825" w14:textId="7943A353" w:rsidR="00297F8E" w:rsidRPr="00E363BD" w:rsidRDefault="001A7445" w:rsidP="00297F8E">
      <w:pPr>
        <w:pStyle w:val="ListParagraph"/>
        <w:numPr>
          <w:ilvl w:val="1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Exécution </w:t>
      </w:r>
      <w:r w:rsidR="00375F25">
        <w:rPr>
          <w:b/>
          <w:bCs/>
          <w:sz w:val="24"/>
          <w:szCs w:val="24"/>
        </w:rPr>
        <w:t xml:space="preserve">des activités </w:t>
      </w:r>
      <w:r w:rsidR="003F0525">
        <w:rPr>
          <w:b/>
          <w:bCs/>
          <w:sz w:val="24"/>
          <w:szCs w:val="24"/>
        </w:rPr>
        <w:t xml:space="preserve">des programmes </w:t>
      </w:r>
      <w:r w:rsidR="00E363BD">
        <w:rPr>
          <w:b/>
          <w:bCs/>
          <w:sz w:val="24"/>
          <w:szCs w:val="24"/>
        </w:rPr>
        <w:t xml:space="preserve">et </w:t>
      </w:r>
      <w:r w:rsidR="003F0525">
        <w:rPr>
          <w:b/>
          <w:bCs/>
          <w:sz w:val="24"/>
          <w:szCs w:val="24"/>
        </w:rPr>
        <w:t>projets</w:t>
      </w:r>
      <w:r w:rsidR="00B26F96" w:rsidRPr="00E363BD">
        <w:rPr>
          <w:b/>
          <w:bCs/>
          <w:sz w:val="24"/>
          <w:szCs w:val="24"/>
        </w:rPr>
        <w:t xml:space="preserve"> </w:t>
      </w:r>
    </w:p>
    <w:p w14:paraId="51F3698B" w14:textId="77777777" w:rsidR="00032F39" w:rsidRDefault="001A7445" w:rsidP="00032F3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Participer et contribuer à </w:t>
      </w:r>
      <w:r w:rsidR="00C86F8B" w:rsidRPr="00C86F8B">
        <w:rPr>
          <w:sz w:val="24"/>
          <w:szCs w:val="24"/>
        </w:rPr>
        <w:t xml:space="preserve">la planification opérationnelle </w:t>
      </w:r>
      <w:r>
        <w:rPr>
          <w:sz w:val="24"/>
          <w:szCs w:val="24"/>
        </w:rPr>
        <w:t>pour</w:t>
      </w:r>
      <w:r w:rsidR="00C86F8B" w:rsidRPr="00C86F8B">
        <w:rPr>
          <w:sz w:val="24"/>
          <w:szCs w:val="24"/>
        </w:rPr>
        <w:t xml:space="preserve"> l’exécution des activités sur le terrain </w:t>
      </w:r>
    </w:p>
    <w:p w14:paraId="2218B221" w14:textId="77777777" w:rsidR="00032F39" w:rsidRPr="003F285E" w:rsidRDefault="00FA5BB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Mener les activités conformément à la mission, à la vision, aux valeurs, aux plans et aux stratégies défini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e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s </w:t>
      </w:r>
    </w:p>
    <w:p w14:paraId="354A2111" w14:textId="52D674FF" w:rsidR="00032F39" w:rsidRPr="003F285E" w:rsidRDefault="00032F3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Etablir</w:t>
      </w:r>
      <w:r w:rsidR="00FA5BB9" w:rsidRPr="003F285E">
        <w:rPr>
          <w:rFonts w:ascii="Calibri" w:eastAsia="Calibri" w:hAnsi="Calibri" w:cs="Times New Roman"/>
          <w:sz w:val="24"/>
          <w:szCs w:val="24"/>
        </w:rPr>
        <w:t xml:space="preserve"> et ten</w:t>
      </w:r>
      <w:r w:rsidRPr="003F285E">
        <w:rPr>
          <w:rFonts w:ascii="Calibri" w:eastAsia="Calibri" w:hAnsi="Calibri" w:cs="Times New Roman"/>
          <w:sz w:val="24"/>
          <w:szCs w:val="24"/>
        </w:rPr>
        <w:t>ir</w:t>
      </w:r>
      <w:r w:rsidR="00FA5BB9" w:rsidRPr="003F285E">
        <w:rPr>
          <w:rFonts w:ascii="Calibri" w:eastAsia="Calibri" w:hAnsi="Calibri" w:cs="Times New Roman"/>
          <w:sz w:val="24"/>
          <w:szCs w:val="24"/>
        </w:rPr>
        <w:t xml:space="preserve"> à jour un calendrier des visites sur site et des interventions </w:t>
      </w:r>
    </w:p>
    <w:p w14:paraId="3517F445" w14:textId="77777777" w:rsidR="00032F39" w:rsidRPr="003F285E" w:rsidRDefault="00FA5BB9" w:rsidP="00FA5BB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Tenir un registre des progrès des églises individuelles et les réseaux correspondants dans le processus CEZ</w:t>
      </w:r>
      <w:r w:rsidR="00032F39" w:rsidRPr="003F285E">
        <w:rPr>
          <w:rFonts w:ascii="Calibri" w:eastAsia="Calibri" w:hAnsi="Calibri" w:cs="Times New Roman"/>
          <w:sz w:val="24"/>
          <w:szCs w:val="24"/>
        </w:rPr>
        <w:t xml:space="preserve"> de sa zone </w:t>
      </w:r>
    </w:p>
    <w:p w14:paraId="29874D6B" w14:textId="3D7B0216" w:rsidR="00032F39" w:rsidRPr="003F285E" w:rsidRDefault="00FA5BB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Aider à la formation et aux activités des comités d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es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réseau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x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d'église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s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(CNC) par 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la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formation continue et participat</w:t>
      </w:r>
      <w:r w:rsidR="00032F39" w:rsidRPr="003F285E">
        <w:rPr>
          <w:rFonts w:ascii="Calibri" w:eastAsia="Calibri" w:hAnsi="Calibri" w:cs="Times New Roman"/>
          <w:sz w:val="24"/>
          <w:szCs w:val="24"/>
        </w:rPr>
        <w:t>ion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aux réunions et activités du CNC </w:t>
      </w:r>
      <w:r w:rsidR="0058100E" w:rsidRPr="003F285E">
        <w:rPr>
          <w:rFonts w:ascii="Calibri" w:eastAsia="Calibri" w:hAnsi="Calibri" w:cs="Times New Roman"/>
          <w:sz w:val="24"/>
          <w:szCs w:val="24"/>
        </w:rPr>
        <w:t>selon l’invitation</w:t>
      </w:r>
      <w:r w:rsidRPr="003F285E">
        <w:rPr>
          <w:rFonts w:ascii="Calibri" w:eastAsia="Calibri" w:hAnsi="Calibri" w:cs="Times New Roman"/>
          <w:sz w:val="24"/>
          <w:szCs w:val="24"/>
        </w:rPr>
        <w:t>.</w:t>
      </w:r>
    </w:p>
    <w:p w14:paraId="3D2EF2F4" w14:textId="04E3BE30" w:rsidR="00032F39" w:rsidRPr="003F285E" w:rsidRDefault="00FA5BB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lastRenderedPageBreak/>
        <w:t xml:space="preserve">Soumettre un rapport mensuel des activités </w:t>
      </w:r>
      <w:r w:rsidR="0058100E" w:rsidRPr="003F285E">
        <w:rPr>
          <w:rFonts w:ascii="Calibri" w:eastAsia="Calibri" w:hAnsi="Calibri" w:cs="Times New Roman"/>
          <w:sz w:val="24"/>
          <w:szCs w:val="24"/>
        </w:rPr>
        <w:t>au</w:t>
      </w:r>
      <w:r w:rsidRPr="003F285E">
        <w:rPr>
          <w:rFonts w:ascii="Calibri" w:eastAsia="Calibri" w:hAnsi="Calibri" w:cs="Times New Roman"/>
          <w:sz w:val="24"/>
          <w:szCs w:val="24"/>
        </w:rPr>
        <w:t xml:space="preserve"> dernier jour ouvrable de chaque mois ainsi qu'un compte rendu après la tenue d'une séance de formation </w:t>
      </w:r>
      <w:r w:rsidR="0058100E" w:rsidRPr="003F285E">
        <w:rPr>
          <w:rFonts w:ascii="Calibri" w:eastAsia="Calibri" w:hAnsi="Calibri" w:cs="Calibri"/>
          <w:sz w:val="24"/>
          <w:szCs w:val="24"/>
        </w:rPr>
        <w:t>à</w:t>
      </w:r>
      <w:r w:rsidR="0058100E" w:rsidRPr="003F285E">
        <w:rPr>
          <w:rFonts w:ascii="Calibri" w:eastAsia="Calibri" w:hAnsi="Calibri" w:cs="Times New Roman"/>
          <w:sz w:val="24"/>
          <w:szCs w:val="24"/>
        </w:rPr>
        <w:t xml:space="preserve"> </w:t>
      </w:r>
      <w:r w:rsidRPr="003F285E">
        <w:rPr>
          <w:rFonts w:ascii="Calibri" w:eastAsia="Calibri" w:hAnsi="Calibri" w:cs="Times New Roman"/>
          <w:sz w:val="24"/>
          <w:szCs w:val="24"/>
        </w:rPr>
        <w:t>son superviseur.</w:t>
      </w:r>
    </w:p>
    <w:p w14:paraId="298F0414" w14:textId="294CBB1B" w:rsidR="00032F39" w:rsidRDefault="00FA5BB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032F39">
        <w:rPr>
          <w:rFonts w:ascii="Calibri" w:eastAsia="Calibri" w:hAnsi="Calibri" w:cs="Times New Roman"/>
        </w:rPr>
        <w:t xml:space="preserve">Répondre à des questions impromptues concernant des informations </w:t>
      </w:r>
      <w:r w:rsidR="0058100E">
        <w:rPr>
          <w:rFonts w:ascii="Calibri" w:eastAsia="Calibri" w:hAnsi="Calibri" w:cs="Times New Roman"/>
        </w:rPr>
        <w:t xml:space="preserve">des programmes/projets </w:t>
      </w:r>
      <w:r w:rsidR="00032F39">
        <w:rPr>
          <w:rFonts w:ascii="Calibri" w:eastAsia="Calibri" w:hAnsi="Calibri" w:cs="Times New Roman"/>
        </w:rPr>
        <w:t>dans sa zone</w:t>
      </w:r>
      <w:r w:rsidRPr="00032F39">
        <w:rPr>
          <w:rFonts w:ascii="Calibri" w:eastAsia="Calibri" w:hAnsi="Calibri" w:cs="Times New Roman"/>
        </w:rPr>
        <w:t xml:space="preserve">, </w:t>
      </w:r>
      <w:proofErr w:type="spellStart"/>
      <w:r w:rsidRPr="00032F39">
        <w:rPr>
          <w:rFonts w:ascii="Calibri" w:eastAsia="Calibri" w:hAnsi="Calibri" w:cs="Times New Roman"/>
        </w:rPr>
        <w:t>émanant</w:t>
      </w:r>
      <w:r w:rsidR="0058100E">
        <w:rPr>
          <w:rFonts w:ascii="Calibri" w:eastAsia="Calibri" w:hAnsi="Calibri" w:cs="Times New Roman"/>
        </w:rPr>
        <w:t>es</w:t>
      </w:r>
      <w:proofErr w:type="spellEnd"/>
      <w:r w:rsidRPr="00032F39">
        <w:rPr>
          <w:rFonts w:ascii="Calibri" w:eastAsia="Calibri" w:hAnsi="Calibri" w:cs="Times New Roman"/>
        </w:rPr>
        <w:t xml:space="preserve"> de son superviseur,</w:t>
      </w:r>
      <w:r w:rsidR="00032F39">
        <w:rPr>
          <w:rFonts w:ascii="Calibri" w:eastAsia="Calibri" w:hAnsi="Calibri" w:cs="Times New Roman"/>
        </w:rPr>
        <w:t xml:space="preserve"> ou </w:t>
      </w:r>
      <w:r w:rsidRPr="00032F39">
        <w:rPr>
          <w:rFonts w:ascii="Calibri" w:eastAsia="Calibri" w:hAnsi="Calibri" w:cs="Times New Roman"/>
        </w:rPr>
        <w:t xml:space="preserve">d'autres membres du personnel du programme </w:t>
      </w:r>
    </w:p>
    <w:p w14:paraId="03715738" w14:textId="06C361F3" w:rsidR="00032F39" w:rsidRDefault="00FA5BB9" w:rsidP="00032F3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032F39">
        <w:rPr>
          <w:rFonts w:ascii="Calibri" w:eastAsia="Calibri" w:hAnsi="Calibri" w:cs="Times New Roman"/>
        </w:rPr>
        <w:t>Représenter le</w:t>
      </w:r>
      <w:r w:rsidR="00032F39">
        <w:rPr>
          <w:rFonts w:ascii="Calibri" w:eastAsia="Calibri" w:hAnsi="Calibri" w:cs="Times New Roman"/>
        </w:rPr>
        <w:t>s</w:t>
      </w:r>
      <w:r w:rsidRPr="00032F39">
        <w:rPr>
          <w:rFonts w:ascii="Calibri" w:eastAsia="Calibri" w:hAnsi="Calibri" w:cs="Times New Roman"/>
        </w:rPr>
        <w:t xml:space="preserve"> programme</w:t>
      </w:r>
      <w:r w:rsidR="00032F39">
        <w:rPr>
          <w:rFonts w:ascii="Calibri" w:eastAsia="Calibri" w:hAnsi="Calibri" w:cs="Times New Roman"/>
        </w:rPr>
        <w:t xml:space="preserve">s/projets </w:t>
      </w:r>
      <w:r w:rsidRPr="00032F39">
        <w:rPr>
          <w:rFonts w:ascii="Calibri" w:eastAsia="Calibri" w:hAnsi="Calibri" w:cs="Times New Roman"/>
        </w:rPr>
        <w:t>en absence de son superviseur ou conjointement avec lui / elle sur demande.</w:t>
      </w:r>
    </w:p>
    <w:p w14:paraId="60EDD1B1" w14:textId="77777777" w:rsidR="00032F39" w:rsidRDefault="00FA5BB9" w:rsidP="00FA5BB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032F39">
        <w:rPr>
          <w:rFonts w:ascii="Calibri" w:eastAsia="Calibri" w:hAnsi="Calibri" w:cs="Times New Roman"/>
        </w:rPr>
        <w:t xml:space="preserve">Mener des évaluations </w:t>
      </w:r>
      <w:r w:rsidR="00032F39" w:rsidRPr="00032F39">
        <w:rPr>
          <w:rFonts w:ascii="Calibri" w:eastAsia="Calibri" w:hAnsi="Calibri" w:cs="Times New Roman"/>
        </w:rPr>
        <w:t>continue</w:t>
      </w:r>
      <w:r w:rsidRPr="00032F39">
        <w:rPr>
          <w:rFonts w:ascii="Calibri" w:eastAsia="Calibri" w:hAnsi="Calibri" w:cs="Times New Roman"/>
        </w:rPr>
        <w:t xml:space="preserve"> sur les besoins et les ressources de la communauté et présenter les priorités définies par les </w:t>
      </w:r>
      <w:proofErr w:type="spellStart"/>
      <w:r w:rsidRPr="00032F39">
        <w:rPr>
          <w:rFonts w:ascii="Calibri" w:eastAsia="Calibri" w:hAnsi="Calibri" w:cs="Times New Roman"/>
        </w:rPr>
        <w:t>CNC’s</w:t>
      </w:r>
      <w:proofErr w:type="spellEnd"/>
      <w:r w:rsidRPr="00032F39">
        <w:rPr>
          <w:rFonts w:ascii="Calibri" w:eastAsia="Calibri" w:hAnsi="Calibri" w:cs="Times New Roman"/>
        </w:rPr>
        <w:t xml:space="preserve"> dans la planification des futurs programmes</w:t>
      </w:r>
    </w:p>
    <w:p w14:paraId="25095312" w14:textId="77777777" w:rsidR="00E96515" w:rsidRDefault="00FA5BB9" w:rsidP="00E9651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032F39">
        <w:rPr>
          <w:rFonts w:ascii="Calibri" w:eastAsia="Calibri" w:hAnsi="Calibri" w:cs="Times New Roman"/>
        </w:rPr>
        <w:t>Assurer</w:t>
      </w:r>
      <w:r w:rsidRPr="00032F39">
        <w:rPr>
          <w:rFonts w:ascii="Calibri" w:eastAsia="Calibri" w:hAnsi="Calibri" w:cs="Times New Roman"/>
          <w:color w:val="FF0000"/>
        </w:rPr>
        <w:t xml:space="preserve"> </w:t>
      </w:r>
      <w:r w:rsidRPr="00032F39">
        <w:rPr>
          <w:rFonts w:ascii="Calibri" w:eastAsia="Calibri" w:hAnsi="Calibri" w:cs="Times New Roman"/>
        </w:rPr>
        <w:t xml:space="preserve">la mise en œuvre de nouveaux programmes et les nouveaux aspects des programmes existants </w:t>
      </w:r>
      <w:r w:rsidR="00E96515">
        <w:rPr>
          <w:rFonts w:ascii="Calibri" w:eastAsia="Calibri" w:hAnsi="Calibri" w:cs="Times New Roman"/>
        </w:rPr>
        <w:t>dans</w:t>
      </w:r>
      <w:r w:rsidRPr="00032F39">
        <w:rPr>
          <w:rFonts w:ascii="Calibri" w:eastAsia="Calibri" w:hAnsi="Calibri" w:cs="Times New Roman"/>
        </w:rPr>
        <w:t xml:space="preserve"> sa </w:t>
      </w:r>
      <w:r w:rsidR="00E96515">
        <w:rPr>
          <w:rFonts w:ascii="Calibri" w:eastAsia="Calibri" w:hAnsi="Calibri" w:cs="Times New Roman"/>
        </w:rPr>
        <w:t>zone de travail</w:t>
      </w:r>
      <w:r w:rsidRPr="00032F39">
        <w:rPr>
          <w:rFonts w:ascii="Calibri" w:eastAsia="Calibri" w:hAnsi="Calibri" w:cs="Times New Roman"/>
        </w:rPr>
        <w:t xml:space="preserve"> sous </w:t>
      </w:r>
      <w:r w:rsidR="00E96515">
        <w:rPr>
          <w:rFonts w:ascii="Calibri" w:eastAsia="Calibri" w:hAnsi="Calibri" w:cs="Times New Roman"/>
        </w:rPr>
        <w:t xml:space="preserve">la </w:t>
      </w:r>
      <w:r w:rsidRPr="00032F39">
        <w:rPr>
          <w:rFonts w:ascii="Calibri" w:eastAsia="Calibri" w:hAnsi="Calibri" w:cs="Times New Roman"/>
        </w:rPr>
        <w:t>demande de son superviseur.</w:t>
      </w:r>
    </w:p>
    <w:p w14:paraId="2EC82818" w14:textId="4D1DEC42" w:rsidR="00E96515" w:rsidRDefault="00FA5BB9" w:rsidP="00E9651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96515">
        <w:rPr>
          <w:rFonts w:ascii="Calibri" w:eastAsia="Calibri" w:hAnsi="Calibri" w:cs="Times New Roman"/>
        </w:rPr>
        <w:t>Aider les responsables de programmes à identifier et à former les volontaires pour les programmes nouveaux et existants.</w:t>
      </w:r>
    </w:p>
    <w:p w14:paraId="7D231DBC" w14:textId="79117BD2" w:rsidR="00FA5BB9" w:rsidRPr="00E96515" w:rsidRDefault="00FA5BB9" w:rsidP="00E9651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96515">
        <w:rPr>
          <w:rFonts w:ascii="Calibri" w:eastAsia="Calibri" w:hAnsi="Calibri" w:cs="Times New Roman"/>
        </w:rPr>
        <w:t>Aider son superviseur à identifier et à préparer le personnel et les bénévoles qui peuvent assumer des responsabilités et des rôles supplémentaires lorsque l'intervention se dirige vers le développement durable.</w:t>
      </w:r>
    </w:p>
    <w:p w14:paraId="32341C47" w14:textId="63F41420" w:rsidR="006251BD" w:rsidRDefault="006C247E" w:rsidP="00FA5BB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Etablir </w:t>
      </w:r>
      <w:r w:rsidR="006251BD">
        <w:rPr>
          <w:sz w:val="24"/>
          <w:szCs w:val="24"/>
        </w:rPr>
        <w:t>l</w:t>
      </w:r>
      <w:r>
        <w:rPr>
          <w:sz w:val="24"/>
          <w:szCs w:val="24"/>
        </w:rPr>
        <w:t>es plan</w:t>
      </w:r>
      <w:r w:rsidR="007E050A">
        <w:rPr>
          <w:sz w:val="24"/>
          <w:szCs w:val="24"/>
        </w:rPr>
        <w:t>s et calendriers appropriés</w:t>
      </w:r>
      <w:r>
        <w:rPr>
          <w:sz w:val="24"/>
          <w:szCs w:val="24"/>
        </w:rPr>
        <w:t xml:space="preserve"> d’exécution des programmes/projets </w:t>
      </w:r>
    </w:p>
    <w:p w14:paraId="1FAB3C01" w14:textId="1B8B654D" w:rsidR="00A83D18" w:rsidRDefault="00DA0F80" w:rsidP="00A83D18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DA0F80">
        <w:rPr>
          <w:sz w:val="24"/>
          <w:szCs w:val="24"/>
        </w:rPr>
        <w:t xml:space="preserve">Faire le suivi des activités des </w:t>
      </w:r>
      <w:r w:rsidR="00035E0B">
        <w:rPr>
          <w:sz w:val="24"/>
          <w:szCs w:val="24"/>
        </w:rPr>
        <w:t>programmes/</w:t>
      </w:r>
      <w:r w:rsidRPr="00DA0F80">
        <w:rPr>
          <w:sz w:val="24"/>
          <w:szCs w:val="24"/>
        </w:rPr>
        <w:t>projets pour des indicateurs de succès, témoignage</w:t>
      </w:r>
      <w:r w:rsidR="00580586">
        <w:rPr>
          <w:sz w:val="24"/>
          <w:szCs w:val="24"/>
        </w:rPr>
        <w:t>s</w:t>
      </w:r>
      <w:r w:rsidRPr="00DA0F80">
        <w:rPr>
          <w:sz w:val="24"/>
          <w:szCs w:val="24"/>
        </w:rPr>
        <w:t xml:space="preserve"> de changement/transformation, dans le respect des normes de protection des </w:t>
      </w:r>
      <w:r w:rsidR="007E050A">
        <w:rPr>
          <w:sz w:val="24"/>
          <w:szCs w:val="24"/>
        </w:rPr>
        <w:t xml:space="preserve">enfants, adultes </w:t>
      </w:r>
      <w:r w:rsidRPr="00DA0F80">
        <w:rPr>
          <w:sz w:val="24"/>
          <w:szCs w:val="24"/>
        </w:rPr>
        <w:t xml:space="preserve">vulnérables et autres bénéficiaires. </w:t>
      </w:r>
      <w:r w:rsidR="006251BD">
        <w:rPr>
          <w:sz w:val="24"/>
          <w:szCs w:val="24"/>
        </w:rPr>
        <w:t xml:space="preserve"> </w:t>
      </w:r>
    </w:p>
    <w:p w14:paraId="15015734" w14:textId="0FDF0231" w:rsidR="00885355" w:rsidRPr="00E96515" w:rsidRDefault="007E050A" w:rsidP="00E96515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t>Assurer la qualité d’</w:t>
      </w:r>
      <w:r w:rsidR="00580586">
        <w:t xml:space="preserve">exécution </w:t>
      </w:r>
      <w:r>
        <w:t xml:space="preserve">des programmes/Projets </w:t>
      </w:r>
      <w:r w:rsidR="00580586" w:rsidRPr="00E363BD">
        <w:t>conform</w:t>
      </w:r>
      <w:r w:rsidR="00580586">
        <w:t>ément aux</w:t>
      </w:r>
      <w:r w:rsidR="00943BF8">
        <w:t xml:space="preserve"> exigences des bailleurs de fonds</w:t>
      </w:r>
      <w:r w:rsidR="00580586">
        <w:t xml:space="preserve"> et aux </w:t>
      </w:r>
      <w:r w:rsidR="00943BF8">
        <w:t>politiques gouvernementales</w:t>
      </w:r>
      <w:r w:rsidR="00580586">
        <w:t xml:space="preserve"> pour répondre </w:t>
      </w:r>
      <w:r w:rsidR="00106110">
        <w:t>aux besoins</w:t>
      </w:r>
      <w:r w:rsidR="00943BF8">
        <w:t xml:space="preserve"> des bénéficiaires</w:t>
      </w:r>
      <w:r w:rsidR="00580586">
        <w:t xml:space="preserve"> cibles</w:t>
      </w:r>
      <w:r w:rsidR="004758C2" w:rsidRPr="00E363BD">
        <w:t>.</w:t>
      </w:r>
    </w:p>
    <w:p w14:paraId="6EC492C1" w14:textId="566FF5E6" w:rsidR="00256FB6" w:rsidRPr="00E363BD" w:rsidRDefault="00321B6A" w:rsidP="005924E3">
      <w:pPr>
        <w:pStyle w:val="ListParagraph"/>
        <w:numPr>
          <w:ilvl w:val="1"/>
          <w:numId w:val="20"/>
        </w:numPr>
        <w:jc w:val="both"/>
        <w:rPr>
          <w:b/>
          <w:bCs/>
          <w:sz w:val="24"/>
          <w:szCs w:val="24"/>
        </w:rPr>
      </w:pPr>
      <w:r w:rsidRPr="00E363BD">
        <w:rPr>
          <w:sz w:val="24"/>
          <w:szCs w:val="24"/>
        </w:rPr>
        <w:t xml:space="preserve"> </w:t>
      </w:r>
      <w:r w:rsidR="00600D9A" w:rsidRPr="00E363BD">
        <w:rPr>
          <w:b/>
          <w:bCs/>
          <w:sz w:val="24"/>
          <w:szCs w:val="24"/>
        </w:rPr>
        <w:t xml:space="preserve">Tâches et responsabilités administratives </w:t>
      </w:r>
    </w:p>
    <w:p w14:paraId="1BB7F51F" w14:textId="0BB5343D" w:rsidR="00B53DAB" w:rsidRPr="00F31F9F" w:rsidRDefault="00B53DAB" w:rsidP="00B53DA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31F9F">
        <w:rPr>
          <w:rFonts w:ascii="Calibri" w:eastAsia="Calibri" w:hAnsi="Calibri" w:cs="Times New Roman"/>
        </w:rPr>
        <w:t>Réaliser la collecte de données et préparer les rapports des réunions et des séances de formation.</w:t>
      </w:r>
    </w:p>
    <w:p w14:paraId="7B4378E8" w14:textId="77777777" w:rsidR="00B53DAB" w:rsidRPr="00F31F9F" w:rsidRDefault="00B53DAB" w:rsidP="00B53DA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31F9F">
        <w:rPr>
          <w:rFonts w:ascii="Calibri" w:eastAsia="Calibri" w:hAnsi="Calibri" w:cs="Times New Roman"/>
        </w:rPr>
        <w:t>Préparer un rapport narratif et financier pour chaque activité.</w:t>
      </w:r>
    </w:p>
    <w:p w14:paraId="0531E98D" w14:textId="77777777" w:rsidR="00254F08" w:rsidRDefault="00B53DAB" w:rsidP="00254F0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C37C5">
        <w:rPr>
          <w:rFonts w:ascii="Calibri" w:eastAsia="Calibri" w:hAnsi="Calibri" w:cs="Times New Roman"/>
        </w:rPr>
        <w:t xml:space="preserve">Remplir et soumettre </w:t>
      </w:r>
      <w:r w:rsidR="00FA5BB9">
        <w:rPr>
          <w:rFonts w:ascii="Calibri" w:eastAsia="Calibri" w:hAnsi="Calibri" w:cs="Times New Roman"/>
        </w:rPr>
        <w:t xml:space="preserve">sa feuille de Temps </w:t>
      </w:r>
      <w:r w:rsidR="00E96515">
        <w:rPr>
          <w:rFonts w:ascii="Calibri" w:eastAsia="Calibri" w:hAnsi="Calibri" w:cs="Times New Roman"/>
        </w:rPr>
        <w:t>(</w:t>
      </w:r>
      <w:r w:rsidR="00E96515" w:rsidRPr="007C37C5">
        <w:rPr>
          <w:rFonts w:ascii="Calibri" w:eastAsia="Calibri" w:hAnsi="Calibri" w:cs="Times New Roman"/>
        </w:rPr>
        <w:t>TimeSheet</w:t>
      </w:r>
      <w:r w:rsidR="00FA5BB9">
        <w:rPr>
          <w:rFonts w:ascii="Calibri" w:eastAsia="Calibri" w:hAnsi="Calibri" w:cs="Times New Roman"/>
        </w:rPr>
        <w:t>)</w:t>
      </w:r>
      <w:r w:rsidRPr="007C37C5">
        <w:rPr>
          <w:rFonts w:ascii="Calibri" w:eastAsia="Calibri" w:hAnsi="Calibri" w:cs="Times New Roman"/>
        </w:rPr>
        <w:t xml:space="preserve"> mensuelle.</w:t>
      </w:r>
    </w:p>
    <w:p w14:paraId="4F6B4D1C" w14:textId="77777777" w:rsidR="00254F08" w:rsidRDefault="00707B40" w:rsidP="00254F0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54F08">
        <w:rPr>
          <w:sz w:val="24"/>
          <w:szCs w:val="24"/>
        </w:rPr>
        <w:t>Diriger les sessions de prière hebdomadaire de prière et la semaine d’emphase</w:t>
      </w:r>
    </w:p>
    <w:p w14:paraId="1086DDDE" w14:textId="77777777" w:rsidR="00254F08" w:rsidRDefault="00256FB6" w:rsidP="00254F0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54F08">
        <w:rPr>
          <w:sz w:val="24"/>
          <w:szCs w:val="24"/>
        </w:rPr>
        <w:t>Répondre aux informations demandées par l</w:t>
      </w:r>
      <w:r w:rsidR="00035E0B" w:rsidRPr="00254F08">
        <w:rPr>
          <w:sz w:val="24"/>
          <w:szCs w:val="24"/>
        </w:rPr>
        <w:t>es managers des programmes</w:t>
      </w:r>
      <w:r w:rsidR="00FA6C19" w:rsidRPr="00254F08">
        <w:rPr>
          <w:sz w:val="24"/>
          <w:szCs w:val="24"/>
        </w:rPr>
        <w:t xml:space="preserve"> </w:t>
      </w:r>
      <w:r w:rsidR="00035E0B" w:rsidRPr="00254F08">
        <w:rPr>
          <w:sz w:val="24"/>
          <w:szCs w:val="24"/>
        </w:rPr>
        <w:t>/projets</w:t>
      </w:r>
      <w:r w:rsidR="00FA6C19" w:rsidRPr="00254F08">
        <w:rPr>
          <w:sz w:val="24"/>
          <w:szCs w:val="24"/>
        </w:rPr>
        <w:t>, l’administration centrale</w:t>
      </w:r>
      <w:r w:rsidR="00035E0B" w:rsidRPr="00254F08">
        <w:rPr>
          <w:sz w:val="24"/>
          <w:szCs w:val="24"/>
        </w:rPr>
        <w:t xml:space="preserve"> ou la </w:t>
      </w:r>
      <w:r w:rsidRPr="00254F08">
        <w:rPr>
          <w:sz w:val="24"/>
          <w:szCs w:val="24"/>
        </w:rPr>
        <w:t>direction nationale.</w:t>
      </w:r>
    </w:p>
    <w:p w14:paraId="6E08B204" w14:textId="77777777" w:rsidR="00254F08" w:rsidRDefault="00657C3A" w:rsidP="00254F0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54F08">
        <w:rPr>
          <w:sz w:val="24"/>
          <w:szCs w:val="24"/>
        </w:rPr>
        <w:t xml:space="preserve">Participer aux </w:t>
      </w:r>
      <w:r w:rsidR="004B77FF" w:rsidRPr="00254F08">
        <w:rPr>
          <w:sz w:val="24"/>
          <w:szCs w:val="24"/>
        </w:rPr>
        <w:t>réunions</w:t>
      </w:r>
      <w:r w:rsidRPr="00254F08">
        <w:rPr>
          <w:sz w:val="24"/>
          <w:szCs w:val="24"/>
        </w:rPr>
        <w:t xml:space="preserve"> des </w:t>
      </w:r>
      <w:r w:rsidR="004B77FF" w:rsidRPr="00254F08">
        <w:rPr>
          <w:sz w:val="24"/>
          <w:szCs w:val="24"/>
        </w:rPr>
        <w:t>partenaires</w:t>
      </w:r>
      <w:r w:rsidRPr="00254F08">
        <w:rPr>
          <w:sz w:val="24"/>
          <w:szCs w:val="24"/>
        </w:rPr>
        <w:t xml:space="preserve"> et inter</w:t>
      </w:r>
      <w:r w:rsidR="004B77FF" w:rsidRPr="00254F08">
        <w:rPr>
          <w:sz w:val="24"/>
          <w:szCs w:val="24"/>
        </w:rPr>
        <w:t>-</w:t>
      </w:r>
      <w:proofErr w:type="spellStart"/>
      <w:r w:rsidR="004B77FF" w:rsidRPr="00254F08">
        <w:rPr>
          <w:sz w:val="24"/>
          <w:szCs w:val="24"/>
        </w:rPr>
        <w:t>ONG</w:t>
      </w:r>
      <w:r w:rsidR="00FA6C19" w:rsidRPr="00254F08">
        <w:rPr>
          <w:sz w:val="24"/>
          <w:szCs w:val="24"/>
        </w:rPr>
        <w:t>s</w:t>
      </w:r>
      <w:proofErr w:type="spellEnd"/>
      <w:r w:rsidR="004B77FF" w:rsidRPr="00254F08">
        <w:rPr>
          <w:sz w:val="24"/>
          <w:szCs w:val="24"/>
        </w:rPr>
        <w:t xml:space="preserve"> sur terrain </w:t>
      </w:r>
    </w:p>
    <w:p w14:paraId="4E7AC922" w14:textId="21CA6EC8" w:rsidR="007451DC" w:rsidRPr="00254F08" w:rsidRDefault="007451DC" w:rsidP="00254F0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54F08">
        <w:rPr>
          <w:sz w:val="24"/>
          <w:szCs w:val="24"/>
        </w:rPr>
        <w:t xml:space="preserve">Soumettre des rapports et des registres des activités exécutées </w:t>
      </w:r>
      <w:r w:rsidR="00707B40" w:rsidRPr="00254F08">
        <w:rPr>
          <w:sz w:val="24"/>
          <w:szCs w:val="24"/>
        </w:rPr>
        <w:t xml:space="preserve"> </w:t>
      </w:r>
    </w:p>
    <w:p w14:paraId="3D422D02" w14:textId="77777777" w:rsidR="00035E0B" w:rsidRPr="00E363BD" w:rsidRDefault="00035E0B" w:rsidP="00035E0B">
      <w:pPr>
        <w:pStyle w:val="ListParagraph"/>
        <w:ind w:left="1440"/>
        <w:jc w:val="both"/>
        <w:rPr>
          <w:sz w:val="24"/>
          <w:szCs w:val="24"/>
        </w:rPr>
      </w:pPr>
    </w:p>
    <w:p w14:paraId="1A0BD00F" w14:textId="6FE38CB0" w:rsidR="00321B6A" w:rsidRPr="00E363BD" w:rsidRDefault="00321B6A" w:rsidP="00B9494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3BD">
        <w:rPr>
          <w:b/>
          <w:sz w:val="24"/>
          <w:szCs w:val="24"/>
        </w:rPr>
        <w:t>Profil du poste</w:t>
      </w:r>
      <w:r w:rsidR="00194031" w:rsidRPr="00E363BD">
        <w:rPr>
          <w:b/>
          <w:sz w:val="24"/>
          <w:szCs w:val="24"/>
        </w:rPr>
        <w:t>, f</w:t>
      </w:r>
      <w:r w:rsidRPr="00E363BD">
        <w:rPr>
          <w:b/>
          <w:sz w:val="24"/>
          <w:szCs w:val="24"/>
        </w:rPr>
        <w:t>ormation</w:t>
      </w:r>
      <w:r w:rsidR="00194031" w:rsidRPr="00E363BD">
        <w:rPr>
          <w:b/>
          <w:sz w:val="24"/>
          <w:szCs w:val="24"/>
        </w:rPr>
        <w:t xml:space="preserve"> requise et </w:t>
      </w:r>
      <w:r w:rsidRPr="00E363BD">
        <w:rPr>
          <w:b/>
          <w:sz w:val="24"/>
          <w:szCs w:val="24"/>
        </w:rPr>
        <w:t>expérience</w:t>
      </w:r>
      <w:r w:rsidR="00194031" w:rsidRPr="00E363BD">
        <w:rPr>
          <w:b/>
          <w:sz w:val="24"/>
          <w:szCs w:val="24"/>
        </w:rPr>
        <w:t xml:space="preserve"> professionnelle </w:t>
      </w:r>
    </w:p>
    <w:p w14:paraId="3000507E" w14:textId="77777777" w:rsidR="004A496E" w:rsidRPr="003F285E" w:rsidRDefault="00041712" w:rsidP="004A496E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3F285E">
        <w:rPr>
          <w:sz w:val="24"/>
          <w:szCs w:val="24"/>
        </w:rPr>
        <w:t xml:space="preserve">Formation universitaire </w:t>
      </w:r>
      <w:r w:rsidR="000038D6" w:rsidRPr="003F285E">
        <w:rPr>
          <w:sz w:val="24"/>
          <w:szCs w:val="24"/>
        </w:rPr>
        <w:t xml:space="preserve">en </w:t>
      </w:r>
      <w:r w:rsidR="006C0A9A" w:rsidRPr="003F285E">
        <w:rPr>
          <w:sz w:val="24"/>
          <w:szCs w:val="24"/>
        </w:rPr>
        <w:t xml:space="preserve">sciences </w:t>
      </w:r>
      <w:r w:rsidR="00A86FFB" w:rsidRPr="003F285E">
        <w:rPr>
          <w:sz w:val="24"/>
          <w:szCs w:val="24"/>
        </w:rPr>
        <w:t>humaines</w:t>
      </w:r>
      <w:r w:rsidR="000055B0" w:rsidRPr="003F285E">
        <w:rPr>
          <w:sz w:val="24"/>
          <w:szCs w:val="24"/>
        </w:rPr>
        <w:t xml:space="preserve">, </w:t>
      </w:r>
      <w:r w:rsidR="009C0E96" w:rsidRPr="003F285E">
        <w:rPr>
          <w:sz w:val="24"/>
          <w:szCs w:val="24"/>
        </w:rPr>
        <w:t xml:space="preserve">sociales </w:t>
      </w:r>
      <w:r w:rsidR="000055B0" w:rsidRPr="003F285E">
        <w:rPr>
          <w:sz w:val="24"/>
          <w:szCs w:val="24"/>
        </w:rPr>
        <w:t xml:space="preserve">et/ou de développement </w:t>
      </w:r>
      <w:r w:rsidR="008626B0" w:rsidRPr="003F285E">
        <w:rPr>
          <w:sz w:val="24"/>
          <w:szCs w:val="24"/>
        </w:rPr>
        <w:t>comm</w:t>
      </w:r>
      <w:r w:rsidR="004A496E" w:rsidRPr="003F285E">
        <w:rPr>
          <w:sz w:val="24"/>
          <w:szCs w:val="24"/>
        </w:rPr>
        <w:t>un</w:t>
      </w:r>
      <w:r w:rsidR="008626B0" w:rsidRPr="003F285E">
        <w:rPr>
          <w:sz w:val="24"/>
          <w:szCs w:val="24"/>
        </w:rPr>
        <w:t xml:space="preserve">autaire </w:t>
      </w:r>
      <w:r w:rsidR="00904394" w:rsidRPr="003F285E">
        <w:rPr>
          <w:sz w:val="24"/>
          <w:szCs w:val="24"/>
        </w:rPr>
        <w:t xml:space="preserve"> </w:t>
      </w:r>
    </w:p>
    <w:p w14:paraId="17D1B661" w14:textId="77777777" w:rsidR="004A496E" w:rsidRPr="003F285E" w:rsidRDefault="00E96515" w:rsidP="004A496E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Bonne connaissance et relation avec les églises locales</w:t>
      </w:r>
    </w:p>
    <w:p w14:paraId="60C64A36" w14:textId="65C37E50" w:rsidR="00E96515" w:rsidRPr="003F285E" w:rsidRDefault="00E96515" w:rsidP="004A496E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lastRenderedPageBreak/>
        <w:t>Expériences de travail avec les groupes vulnérables</w:t>
      </w:r>
    </w:p>
    <w:p w14:paraId="3219DB40" w14:textId="77777777" w:rsidR="00E96515" w:rsidRPr="003F285E" w:rsidRDefault="00E96515" w:rsidP="00E96515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Expériences d’activités de communication et d’animation de groupe.</w:t>
      </w:r>
    </w:p>
    <w:p w14:paraId="32878612" w14:textId="77777777" w:rsidR="004A496E" w:rsidRPr="003F285E" w:rsidRDefault="00E96515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rFonts w:ascii="Calibri" w:eastAsia="Calibri" w:hAnsi="Calibri" w:cs="Times New Roman"/>
          <w:sz w:val="24"/>
          <w:szCs w:val="24"/>
        </w:rPr>
        <w:t>Capacité de travailler de manière autonome et sous pression limitée</w:t>
      </w:r>
    </w:p>
    <w:p w14:paraId="75BDF112" w14:textId="77777777" w:rsidR="004A496E" w:rsidRPr="003F285E" w:rsidRDefault="00256003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Compétences acquises en</w:t>
      </w:r>
      <w:r w:rsidR="002B1ADE" w:rsidRPr="003F285E">
        <w:rPr>
          <w:sz w:val="24"/>
          <w:szCs w:val="24"/>
        </w:rPr>
        <w:t xml:space="preserve"> exécution</w:t>
      </w:r>
      <w:r w:rsidRPr="003F285E">
        <w:rPr>
          <w:sz w:val="24"/>
          <w:szCs w:val="24"/>
        </w:rPr>
        <w:t xml:space="preserve"> des projets </w:t>
      </w:r>
      <w:r w:rsidR="001857F5" w:rsidRPr="003F285E">
        <w:rPr>
          <w:sz w:val="24"/>
          <w:szCs w:val="24"/>
        </w:rPr>
        <w:t xml:space="preserve">humanitaires et </w:t>
      </w:r>
      <w:r w:rsidRPr="003F285E">
        <w:rPr>
          <w:sz w:val="24"/>
          <w:szCs w:val="24"/>
        </w:rPr>
        <w:t>de développement</w:t>
      </w:r>
    </w:p>
    <w:p w14:paraId="6140249F" w14:textId="77777777" w:rsidR="004A496E" w:rsidRPr="003F285E" w:rsidRDefault="000055B0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 xml:space="preserve">Bonne </w:t>
      </w:r>
      <w:r w:rsidR="002B1ADE" w:rsidRPr="003F285E">
        <w:rPr>
          <w:sz w:val="24"/>
          <w:szCs w:val="24"/>
        </w:rPr>
        <w:t xml:space="preserve">Connaissance </w:t>
      </w:r>
      <w:r w:rsidR="00256003" w:rsidRPr="003F285E">
        <w:rPr>
          <w:sz w:val="24"/>
          <w:szCs w:val="24"/>
        </w:rPr>
        <w:t>de</w:t>
      </w:r>
      <w:r w:rsidR="001857F5" w:rsidRPr="003F285E">
        <w:rPr>
          <w:sz w:val="24"/>
          <w:szCs w:val="24"/>
        </w:rPr>
        <w:t xml:space="preserve"> l’outil</w:t>
      </w:r>
      <w:r w:rsidR="00256003" w:rsidRPr="003F285E">
        <w:rPr>
          <w:sz w:val="24"/>
          <w:szCs w:val="24"/>
        </w:rPr>
        <w:t xml:space="preserve"> et logiciel </w:t>
      </w:r>
      <w:r w:rsidR="002B1ADE" w:rsidRPr="003F285E">
        <w:rPr>
          <w:sz w:val="24"/>
          <w:szCs w:val="24"/>
        </w:rPr>
        <w:t>informatique</w:t>
      </w:r>
      <w:r w:rsidR="00256003" w:rsidRPr="003F285E">
        <w:rPr>
          <w:sz w:val="24"/>
          <w:szCs w:val="24"/>
        </w:rPr>
        <w:t xml:space="preserve"> et bureautique. </w:t>
      </w:r>
    </w:p>
    <w:p w14:paraId="7E189C75" w14:textId="77777777" w:rsidR="004A496E" w:rsidRPr="003F285E" w:rsidRDefault="001857F5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B</w:t>
      </w:r>
      <w:r w:rsidR="000055B0" w:rsidRPr="003F285E">
        <w:rPr>
          <w:sz w:val="24"/>
          <w:szCs w:val="24"/>
        </w:rPr>
        <w:t>onne communication</w:t>
      </w:r>
      <w:r w:rsidR="00904394" w:rsidRPr="003F285E">
        <w:rPr>
          <w:sz w:val="24"/>
          <w:szCs w:val="24"/>
        </w:rPr>
        <w:t xml:space="preserve"> verbale et écrite </w:t>
      </w:r>
      <w:r w:rsidR="00483FC5" w:rsidRPr="003F285E">
        <w:rPr>
          <w:sz w:val="24"/>
          <w:szCs w:val="24"/>
        </w:rPr>
        <w:t>(Créole Haïtien,</w:t>
      </w:r>
      <w:r w:rsidR="00904394" w:rsidRPr="003F285E">
        <w:rPr>
          <w:sz w:val="24"/>
          <w:szCs w:val="24"/>
        </w:rPr>
        <w:t xml:space="preserve"> Français et</w:t>
      </w:r>
      <w:r w:rsidR="000055B0" w:rsidRPr="003F285E">
        <w:rPr>
          <w:sz w:val="24"/>
          <w:szCs w:val="24"/>
        </w:rPr>
        <w:t>/ou</w:t>
      </w:r>
      <w:r w:rsidR="00904394" w:rsidRPr="003F285E">
        <w:rPr>
          <w:sz w:val="24"/>
          <w:szCs w:val="24"/>
        </w:rPr>
        <w:t xml:space="preserve"> Anglais</w:t>
      </w:r>
      <w:r w:rsidR="004758C2" w:rsidRPr="003F285E">
        <w:rPr>
          <w:sz w:val="24"/>
          <w:szCs w:val="24"/>
        </w:rPr>
        <w:t>)</w:t>
      </w:r>
      <w:r w:rsidR="00852E7F" w:rsidRPr="003F285E">
        <w:rPr>
          <w:sz w:val="24"/>
          <w:szCs w:val="24"/>
        </w:rPr>
        <w:t>.</w:t>
      </w:r>
    </w:p>
    <w:p w14:paraId="0A8D6E05" w14:textId="77777777" w:rsidR="004A496E" w:rsidRPr="003F285E" w:rsidRDefault="002B1ADE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P</w:t>
      </w:r>
      <w:r w:rsidR="00873A20" w:rsidRPr="003F285E">
        <w:rPr>
          <w:sz w:val="24"/>
          <w:szCs w:val="24"/>
        </w:rPr>
        <w:t>réoccup</w:t>
      </w:r>
      <w:r w:rsidRPr="003F285E">
        <w:rPr>
          <w:sz w:val="24"/>
          <w:szCs w:val="24"/>
        </w:rPr>
        <w:t xml:space="preserve">ation </w:t>
      </w:r>
      <w:r w:rsidR="00873A20" w:rsidRPr="003F285E">
        <w:rPr>
          <w:sz w:val="24"/>
          <w:szCs w:val="24"/>
        </w:rPr>
        <w:t>de la qualité des services fournis</w:t>
      </w:r>
      <w:r w:rsidR="001857F5" w:rsidRPr="003F285E">
        <w:rPr>
          <w:sz w:val="24"/>
          <w:szCs w:val="24"/>
        </w:rPr>
        <w:t xml:space="preserve">, </w:t>
      </w:r>
      <w:r w:rsidR="00873A20" w:rsidRPr="003F285E">
        <w:rPr>
          <w:sz w:val="24"/>
          <w:szCs w:val="24"/>
        </w:rPr>
        <w:t>respect des dates limites, des normes et des valeurs en vigueur.</w:t>
      </w:r>
      <w:r w:rsidRPr="003F285E">
        <w:rPr>
          <w:sz w:val="24"/>
          <w:szCs w:val="24"/>
        </w:rPr>
        <w:t xml:space="preserve"> </w:t>
      </w:r>
    </w:p>
    <w:p w14:paraId="354EE583" w14:textId="77777777" w:rsidR="004A496E" w:rsidRPr="003F285E" w:rsidRDefault="002B1ADE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Bon</w:t>
      </w:r>
      <w:r w:rsidR="001857F5" w:rsidRPr="003F285E">
        <w:rPr>
          <w:sz w:val="24"/>
          <w:szCs w:val="24"/>
        </w:rPr>
        <w:t>n</w:t>
      </w:r>
      <w:r w:rsidRPr="003F285E">
        <w:rPr>
          <w:sz w:val="24"/>
          <w:szCs w:val="24"/>
        </w:rPr>
        <w:t>e</w:t>
      </w:r>
      <w:r w:rsidR="00873A20" w:rsidRPr="003F285E">
        <w:rPr>
          <w:sz w:val="24"/>
          <w:szCs w:val="24"/>
        </w:rPr>
        <w:t xml:space="preserve"> relation avec autrui, climat de confiance, perce</w:t>
      </w:r>
      <w:r w:rsidRPr="003F285E">
        <w:rPr>
          <w:sz w:val="24"/>
          <w:szCs w:val="24"/>
        </w:rPr>
        <w:t>ption d</w:t>
      </w:r>
      <w:r w:rsidR="00873A20" w:rsidRPr="003F285E">
        <w:rPr>
          <w:sz w:val="24"/>
          <w:szCs w:val="24"/>
        </w:rPr>
        <w:t xml:space="preserve">es besoins et </w:t>
      </w:r>
      <w:r w:rsidRPr="003F285E">
        <w:rPr>
          <w:sz w:val="24"/>
          <w:szCs w:val="24"/>
        </w:rPr>
        <w:t>d</w:t>
      </w:r>
      <w:r w:rsidR="00873A20" w:rsidRPr="003F285E">
        <w:rPr>
          <w:sz w:val="24"/>
          <w:szCs w:val="24"/>
        </w:rPr>
        <w:t xml:space="preserve">es attentes de son interlocuteur, </w:t>
      </w:r>
      <w:r w:rsidRPr="003F285E">
        <w:rPr>
          <w:sz w:val="24"/>
          <w:szCs w:val="24"/>
        </w:rPr>
        <w:t>décèlement de</w:t>
      </w:r>
      <w:r w:rsidR="00873A20" w:rsidRPr="003F285E">
        <w:rPr>
          <w:sz w:val="24"/>
          <w:szCs w:val="24"/>
        </w:rPr>
        <w:t xml:space="preserve">s conflits et </w:t>
      </w:r>
      <w:r w:rsidR="001857F5" w:rsidRPr="003F285E">
        <w:rPr>
          <w:sz w:val="24"/>
          <w:szCs w:val="24"/>
        </w:rPr>
        <w:t xml:space="preserve">approche de </w:t>
      </w:r>
      <w:r w:rsidR="00873A20" w:rsidRPr="003F285E">
        <w:rPr>
          <w:sz w:val="24"/>
          <w:szCs w:val="24"/>
        </w:rPr>
        <w:t>les atténuer.</w:t>
      </w:r>
    </w:p>
    <w:p w14:paraId="1861A808" w14:textId="77777777" w:rsidR="004A496E" w:rsidRPr="003F285E" w:rsidRDefault="00873A20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 xml:space="preserve">Habileté </w:t>
      </w:r>
      <w:r w:rsidR="001857F5" w:rsidRPr="003F285E">
        <w:rPr>
          <w:sz w:val="24"/>
          <w:szCs w:val="24"/>
        </w:rPr>
        <w:t>d’opérer</w:t>
      </w:r>
      <w:r w:rsidRPr="003F285E">
        <w:rPr>
          <w:sz w:val="24"/>
          <w:szCs w:val="24"/>
        </w:rPr>
        <w:t xml:space="preserve"> d</w:t>
      </w:r>
      <w:r w:rsidR="001857F5" w:rsidRPr="003F285E">
        <w:rPr>
          <w:sz w:val="24"/>
          <w:szCs w:val="24"/>
        </w:rPr>
        <w:t xml:space="preserve">ans </w:t>
      </w:r>
      <w:r w:rsidRPr="003F285E">
        <w:rPr>
          <w:sz w:val="24"/>
          <w:szCs w:val="24"/>
        </w:rPr>
        <w:t xml:space="preserve">une équipe </w:t>
      </w:r>
      <w:r w:rsidR="001857F5" w:rsidRPr="003F285E">
        <w:rPr>
          <w:sz w:val="24"/>
          <w:szCs w:val="24"/>
        </w:rPr>
        <w:t>et</w:t>
      </w:r>
      <w:r w:rsidRPr="003F285E">
        <w:rPr>
          <w:sz w:val="24"/>
          <w:szCs w:val="24"/>
        </w:rPr>
        <w:t xml:space="preserve"> capacité </w:t>
      </w:r>
      <w:r w:rsidR="001857F5" w:rsidRPr="003F285E">
        <w:rPr>
          <w:sz w:val="24"/>
          <w:szCs w:val="24"/>
        </w:rPr>
        <w:t>de</w:t>
      </w:r>
      <w:r w:rsidRPr="003F285E">
        <w:rPr>
          <w:sz w:val="24"/>
          <w:szCs w:val="24"/>
        </w:rPr>
        <w:t xml:space="preserve"> collaborer </w:t>
      </w:r>
      <w:r w:rsidR="00C15B98" w:rsidRPr="003F285E">
        <w:rPr>
          <w:sz w:val="24"/>
          <w:szCs w:val="24"/>
        </w:rPr>
        <w:t xml:space="preserve">pour </w:t>
      </w:r>
      <w:r w:rsidR="001857F5" w:rsidRPr="003F285E">
        <w:rPr>
          <w:sz w:val="24"/>
          <w:szCs w:val="24"/>
        </w:rPr>
        <w:t xml:space="preserve">les </w:t>
      </w:r>
      <w:r w:rsidRPr="003F285E">
        <w:rPr>
          <w:sz w:val="24"/>
          <w:szCs w:val="24"/>
        </w:rPr>
        <w:t>objectifs communs</w:t>
      </w:r>
    </w:p>
    <w:p w14:paraId="0B422CC2" w14:textId="77777777" w:rsidR="004A496E" w:rsidRPr="003F285E" w:rsidRDefault="00873A20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 xml:space="preserve">Aptitude à maintenir un intérêt et un effort constant pour produire </w:t>
      </w:r>
      <w:r w:rsidR="004758C2" w:rsidRPr="003F285E">
        <w:rPr>
          <w:sz w:val="24"/>
          <w:szCs w:val="24"/>
        </w:rPr>
        <w:t>d</w:t>
      </w:r>
      <w:r w:rsidRPr="003F285E">
        <w:rPr>
          <w:sz w:val="24"/>
          <w:szCs w:val="24"/>
        </w:rPr>
        <w:t>es résultats attendus et faire face aux différentes situations tendues.</w:t>
      </w:r>
    </w:p>
    <w:p w14:paraId="7EC89997" w14:textId="77777777" w:rsidR="004A496E" w:rsidRPr="003F285E" w:rsidRDefault="00873A20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Aptitude à s'adapter aux circonstances et à maintenir un rendement efficace dans des situations ambiguës.</w:t>
      </w:r>
    </w:p>
    <w:p w14:paraId="4120DABF" w14:textId="16B4C3BC" w:rsidR="00256003" w:rsidRPr="003F285E" w:rsidRDefault="00256003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>Maturité chrétienne, sens de responsabilité et éthique du travail correct.</w:t>
      </w:r>
    </w:p>
    <w:p w14:paraId="2FC5B2F4" w14:textId="4E6F0232" w:rsidR="00416A1F" w:rsidRPr="003F285E" w:rsidRDefault="00416A1F" w:rsidP="00416A1F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13B423EA" w14:textId="00D28321" w:rsidR="00416A1F" w:rsidRDefault="00416A1F" w:rsidP="00416A1F">
      <w:pPr>
        <w:spacing w:after="200" w:line="276" w:lineRule="auto"/>
        <w:contextualSpacing/>
        <w:jc w:val="both"/>
      </w:pPr>
    </w:p>
    <w:p w14:paraId="26FD4888" w14:textId="5DD43E15" w:rsidR="00416A1F" w:rsidRDefault="00416A1F" w:rsidP="00416A1F">
      <w:pPr>
        <w:spacing w:after="200" w:line="276" w:lineRule="auto"/>
        <w:contextualSpacing/>
        <w:jc w:val="both"/>
      </w:pPr>
    </w:p>
    <w:p w14:paraId="325E8535" w14:textId="6F290EAE" w:rsidR="00416A1F" w:rsidRDefault="00416A1F" w:rsidP="00416A1F">
      <w:pPr>
        <w:spacing w:after="200" w:line="276" w:lineRule="auto"/>
        <w:contextualSpacing/>
        <w:jc w:val="both"/>
      </w:pPr>
    </w:p>
    <w:p w14:paraId="15250D8B" w14:textId="00A77366" w:rsidR="00416A1F" w:rsidRPr="003F285E" w:rsidRDefault="003F285E" w:rsidP="00416A1F">
      <w:pPr>
        <w:spacing w:after="200" w:line="276" w:lineRule="auto"/>
        <w:contextualSpacing/>
        <w:jc w:val="both"/>
        <w:rPr>
          <w:b/>
          <w:sz w:val="24"/>
          <w:szCs w:val="24"/>
        </w:rPr>
      </w:pPr>
      <w:r w:rsidRPr="003F285E">
        <w:rPr>
          <w:b/>
          <w:sz w:val="24"/>
          <w:szCs w:val="24"/>
        </w:rPr>
        <w:t>6- Condition particulière</w:t>
      </w:r>
    </w:p>
    <w:p w14:paraId="195C53A6" w14:textId="77777777" w:rsidR="00416A1F" w:rsidRPr="00416A1F" w:rsidRDefault="00416A1F" w:rsidP="00416A1F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8B04FCE" w14:textId="41814159" w:rsidR="00416A1F" w:rsidRPr="003F285E" w:rsidRDefault="00416A1F" w:rsidP="004A496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F285E">
        <w:rPr>
          <w:sz w:val="24"/>
          <w:szCs w:val="24"/>
        </w:rPr>
        <w:t xml:space="preserve">Etre originaire ou résident dans la commune de </w:t>
      </w:r>
      <w:proofErr w:type="spellStart"/>
      <w:r w:rsidRPr="003F285E">
        <w:rPr>
          <w:sz w:val="24"/>
          <w:szCs w:val="24"/>
        </w:rPr>
        <w:t>Thiotte</w:t>
      </w:r>
      <w:proofErr w:type="spellEnd"/>
      <w:r w:rsidRPr="003F285E">
        <w:rPr>
          <w:sz w:val="24"/>
          <w:szCs w:val="24"/>
        </w:rPr>
        <w:t xml:space="preserve"> ou ses environs.</w:t>
      </w:r>
    </w:p>
    <w:p w14:paraId="3021021A" w14:textId="0C7477B6" w:rsidR="00592A7F" w:rsidRDefault="00592A7F" w:rsidP="00D11995">
      <w:pPr>
        <w:jc w:val="both"/>
        <w:rPr>
          <w:sz w:val="24"/>
          <w:szCs w:val="24"/>
        </w:rPr>
      </w:pPr>
    </w:p>
    <w:p w14:paraId="6B21466C" w14:textId="76979E1C" w:rsidR="003F285E" w:rsidRDefault="003F285E" w:rsidP="00D11995">
      <w:pPr>
        <w:jc w:val="both"/>
        <w:rPr>
          <w:sz w:val="24"/>
          <w:szCs w:val="24"/>
        </w:rPr>
      </w:pPr>
    </w:p>
    <w:p w14:paraId="31998232" w14:textId="692492E6" w:rsidR="003F285E" w:rsidRDefault="003F285E" w:rsidP="00D11995">
      <w:pPr>
        <w:jc w:val="both"/>
        <w:rPr>
          <w:sz w:val="24"/>
          <w:szCs w:val="24"/>
        </w:rPr>
      </w:pPr>
    </w:p>
    <w:p w14:paraId="28481438" w14:textId="77777777" w:rsidR="003F285E" w:rsidRPr="003F285E" w:rsidRDefault="003F285E" w:rsidP="003F285E">
      <w:pPr>
        <w:pStyle w:val="NormalWeb"/>
        <w:rPr>
          <w:color w:val="000000"/>
          <w:lang w:val="fr-029"/>
        </w:rPr>
      </w:pPr>
      <w:r w:rsidRPr="003F285E">
        <w:rPr>
          <w:color w:val="000000"/>
          <w:lang w:val="fr-029"/>
        </w:rPr>
        <w:t>Comment postuler</w:t>
      </w:r>
      <w:r w:rsidRPr="003F285E">
        <w:rPr>
          <w:color w:val="000000"/>
          <w:lang w:val="fr-029"/>
        </w:rPr>
        <w:t> ?</w:t>
      </w:r>
    </w:p>
    <w:p w14:paraId="67238CCD" w14:textId="32C61BF4" w:rsidR="003F285E" w:rsidRPr="003F285E" w:rsidRDefault="003F285E" w:rsidP="003F285E">
      <w:pPr>
        <w:pStyle w:val="NormalWeb"/>
        <w:rPr>
          <w:color w:val="000000"/>
          <w:lang w:val="fr-029"/>
        </w:rPr>
      </w:pPr>
      <w:r w:rsidRPr="003F285E">
        <w:rPr>
          <w:color w:val="000000"/>
          <w:lang w:val="fr-029"/>
        </w:rPr>
        <w:t xml:space="preserve"> Prière d’envoyer vos dossiers de candidatures, à l’adresse suivante: whradmin@wr.org avec mention « candidature au poste Field </w:t>
      </w:r>
      <w:proofErr w:type="spellStart"/>
      <w:r w:rsidRPr="003F285E">
        <w:rPr>
          <w:color w:val="000000"/>
          <w:lang w:val="fr-029"/>
        </w:rPr>
        <w:t>Officer</w:t>
      </w:r>
      <w:proofErr w:type="spellEnd"/>
      <w:r>
        <w:rPr>
          <w:color w:val="000000"/>
          <w:lang w:val="fr-029"/>
        </w:rPr>
        <w:t xml:space="preserve"> </w:t>
      </w:r>
      <w:proofErr w:type="spellStart"/>
      <w:r>
        <w:rPr>
          <w:color w:val="000000"/>
          <w:lang w:val="fr-029"/>
        </w:rPr>
        <w:t>Thiotte</w:t>
      </w:r>
      <w:proofErr w:type="spellEnd"/>
      <w:r>
        <w:rPr>
          <w:color w:val="000000"/>
          <w:lang w:val="fr-029"/>
        </w:rPr>
        <w:t xml:space="preserve"> »,</w:t>
      </w:r>
      <w:r w:rsidRPr="003F285E">
        <w:rPr>
          <w:color w:val="000000"/>
          <w:lang w:val="fr-029"/>
        </w:rPr>
        <w:t xml:space="preserve"> </w:t>
      </w:r>
      <w:r>
        <w:rPr>
          <w:color w:val="000000"/>
          <w:lang w:val="fr-029"/>
        </w:rPr>
        <w:t>d</w:t>
      </w:r>
      <w:r w:rsidRPr="003F285E">
        <w:rPr>
          <w:color w:val="000000"/>
          <w:lang w:val="fr-029"/>
        </w:rPr>
        <w:t>ans</w:t>
      </w:r>
      <w:r w:rsidRPr="003F285E">
        <w:rPr>
          <w:color w:val="000000"/>
          <w:lang w:val="fr-029"/>
        </w:rPr>
        <w:t xml:space="preserve"> l'objet. Joignez les documents suivants: Lettre de motivation, Curriculum Vitae, Diplôme et Certificats obtenus.</w:t>
      </w:r>
    </w:p>
    <w:p w14:paraId="3B24807C" w14:textId="1609B834" w:rsidR="003F285E" w:rsidRPr="003F285E" w:rsidRDefault="003F285E" w:rsidP="003F285E">
      <w:pPr>
        <w:pStyle w:val="NormalWeb"/>
        <w:rPr>
          <w:color w:val="000000"/>
          <w:lang w:val="fr-029"/>
        </w:rPr>
      </w:pPr>
      <w:r w:rsidRPr="003F285E">
        <w:rPr>
          <w:color w:val="000000"/>
          <w:lang w:val="fr-029"/>
        </w:rPr>
        <w:t>NB : Les dossiers incomplets ne seront pas considérés.</w:t>
      </w:r>
      <w:bookmarkStart w:id="0" w:name="_GoBack"/>
      <w:bookmarkEnd w:id="0"/>
    </w:p>
    <w:sectPr w:rsidR="003F285E" w:rsidRPr="003F28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665D" w14:textId="77777777" w:rsidR="00DE4A5F" w:rsidRDefault="00DE4A5F" w:rsidP="00946444">
      <w:pPr>
        <w:spacing w:after="0" w:line="240" w:lineRule="auto"/>
      </w:pPr>
      <w:r>
        <w:separator/>
      </w:r>
    </w:p>
  </w:endnote>
  <w:endnote w:type="continuationSeparator" w:id="0">
    <w:p w14:paraId="0AF7210A" w14:textId="77777777" w:rsidR="00DE4A5F" w:rsidRDefault="00DE4A5F" w:rsidP="009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F33A" w14:textId="77777777" w:rsidR="00DE4A5F" w:rsidRDefault="00DE4A5F" w:rsidP="00946444">
      <w:pPr>
        <w:spacing w:after="0" w:line="240" w:lineRule="auto"/>
      </w:pPr>
      <w:r>
        <w:separator/>
      </w:r>
    </w:p>
  </w:footnote>
  <w:footnote w:type="continuationSeparator" w:id="0">
    <w:p w14:paraId="228BF927" w14:textId="77777777" w:rsidR="00DE4A5F" w:rsidRDefault="00DE4A5F" w:rsidP="0094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FA21" w14:textId="6052AAA3" w:rsidR="00946444" w:rsidRPr="00946444" w:rsidRDefault="00B80AF8">
    <w:pPr>
      <w:pStyle w:val="Header"/>
    </w:pPr>
    <w:r w:rsidRPr="00956D9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E6925FA" wp14:editId="1E812A28">
          <wp:simplePos x="0" y="0"/>
          <wp:positionH relativeFrom="page">
            <wp:posOffset>247650</wp:posOffset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60B"/>
    <w:multiLevelType w:val="hybridMultilevel"/>
    <w:tmpl w:val="D41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C9C"/>
    <w:multiLevelType w:val="hybridMultilevel"/>
    <w:tmpl w:val="7C9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449"/>
    <w:multiLevelType w:val="hybridMultilevel"/>
    <w:tmpl w:val="E3944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42655"/>
    <w:multiLevelType w:val="hybridMultilevel"/>
    <w:tmpl w:val="6F4C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6F34"/>
    <w:multiLevelType w:val="hybridMultilevel"/>
    <w:tmpl w:val="F9D27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54513"/>
    <w:multiLevelType w:val="hybridMultilevel"/>
    <w:tmpl w:val="562A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802C6"/>
    <w:multiLevelType w:val="hybridMultilevel"/>
    <w:tmpl w:val="0B807AE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9B65ABD"/>
    <w:multiLevelType w:val="multilevel"/>
    <w:tmpl w:val="ABD8E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1F0797"/>
    <w:multiLevelType w:val="multilevel"/>
    <w:tmpl w:val="D242C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44584"/>
    <w:multiLevelType w:val="hybridMultilevel"/>
    <w:tmpl w:val="1FB4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B56"/>
    <w:multiLevelType w:val="hybridMultilevel"/>
    <w:tmpl w:val="55202530"/>
    <w:lvl w:ilvl="0" w:tplc="EC423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369F9"/>
    <w:multiLevelType w:val="hybridMultilevel"/>
    <w:tmpl w:val="9F26D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C567F"/>
    <w:multiLevelType w:val="multilevel"/>
    <w:tmpl w:val="23106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BF31D24"/>
    <w:multiLevelType w:val="multilevel"/>
    <w:tmpl w:val="52D89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3E6610EC"/>
    <w:multiLevelType w:val="multilevel"/>
    <w:tmpl w:val="A5146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52A3F"/>
    <w:multiLevelType w:val="hybridMultilevel"/>
    <w:tmpl w:val="EC3C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15E8"/>
    <w:multiLevelType w:val="multilevel"/>
    <w:tmpl w:val="DE8AEA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5F92D0B"/>
    <w:multiLevelType w:val="multilevel"/>
    <w:tmpl w:val="73F62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450D28"/>
    <w:multiLevelType w:val="multilevel"/>
    <w:tmpl w:val="EB1C4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B95C6E"/>
    <w:multiLevelType w:val="hybridMultilevel"/>
    <w:tmpl w:val="8464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1CC6"/>
    <w:multiLevelType w:val="multilevel"/>
    <w:tmpl w:val="273C8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07071D"/>
    <w:multiLevelType w:val="multilevel"/>
    <w:tmpl w:val="1242C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352F87"/>
    <w:multiLevelType w:val="multilevel"/>
    <w:tmpl w:val="16168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3" w15:restartNumberingAfterBreak="0">
    <w:nsid w:val="5D5C4DA9"/>
    <w:multiLevelType w:val="hybridMultilevel"/>
    <w:tmpl w:val="036E0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7D5F2C"/>
    <w:multiLevelType w:val="hybridMultilevel"/>
    <w:tmpl w:val="AA2E1E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31F6C31"/>
    <w:multiLevelType w:val="multilevel"/>
    <w:tmpl w:val="D4429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7822578"/>
    <w:multiLevelType w:val="multilevel"/>
    <w:tmpl w:val="30DE1B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C3A49E4"/>
    <w:multiLevelType w:val="hybridMultilevel"/>
    <w:tmpl w:val="02DE3A8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D5D5D07"/>
    <w:multiLevelType w:val="multilevel"/>
    <w:tmpl w:val="5D0E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DBB7547"/>
    <w:multiLevelType w:val="hybridMultilevel"/>
    <w:tmpl w:val="B9E6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1250A"/>
    <w:multiLevelType w:val="hybridMultilevel"/>
    <w:tmpl w:val="683C1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919B5"/>
    <w:multiLevelType w:val="hybridMultilevel"/>
    <w:tmpl w:val="F44E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2363"/>
    <w:multiLevelType w:val="hybridMultilevel"/>
    <w:tmpl w:val="B084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E46CF"/>
    <w:multiLevelType w:val="hybridMultilevel"/>
    <w:tmpl w:val="D4FC623A"/>
    <w:lvl w:ilvl="0" w:tplc="BF34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3"/>
  </w:num>
  <w:num w:numId="4">
    <w:abstractNumId w:val="18"/>
  </w:num>
  <w:num w:numId="5">
    <w:abstractNumId w:val="21"/>
  </w:num>
  <w:num w:numId="6">
    <w:abstractNumId w:val="2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29"/>
  </w:num>
  <w:num w:numId="12">
    <w:abstractNumId w:val="5"/>
  </w:num>
  <w:num w:numId="13">
    <w:abstractNumId w:val="9"/>
  </w:num>
  <w:num w:numId="14">
    <w:abstractNumId w:val="22"/>
  </w:num>
  <w:num w:numId="15">
    <w:abstractNumId w:val="24"/>
  </w:num>
  <w:num w:numId="16">
    <w:abstractNumId w:val="1"/>
  </w:num>
  <w:num w:numId="17">
    <w:abstractNumId w:val="4"/>
  </w:num>
  <w:num w:numId="18">
    <w:abstractNumId w:val="25"/>
  </w:num>
  <w:num w:numId="19">
    <w:abstractNumId w:val="8"/>
  </w:num>
  <w:num w:numId="20">
    <w:abstractNumId w:val="17"/>
  </w:num>
  <w:num w:numId="21">
    <w:abstractNumId w:val="20"/>
  </w:num>
  <w:num w:numId="22">
    <w:abstractNumId w:val="26"/>
  </w:num>
  <w:num w:numId="23">
    <w:abstractNumId w:val="7"/>
  </w:num>
  <w:num w:numId="24">
    <w:abstractNumId w:val="23"/>
  </w:num>
  <w:num w:numId="25">
    <w:abstractNumId w:val="30"/>
  </w:num>
  <w:num w:numId="26">
    <w:abstractNumId w:val="10"/>
  </w:num>
  <w:num w:numId="27">
    <w:abstractNumId w:val="6"/>
  </w:num>
  <w:num w:numId="28">
    <w:abstractNumId w:val="27"/>
  </w:num>
  <w:num w:numId="29">
    <w:abstractNumId w:val="11"/>
  </w:num>
  <w:num w:numId="30">
    <w:abstractNumId w:val="19"/>
  </w:num>
  <w:num w:numId="31">
    <w:abstractNumId w:val="32"/>
  </w:num>
  <w:num w:numId="32">
    <w:abstractNumId w:val="3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M0MTGyMDY1MDJV0lEKTi0uzszPAykwrAUAqqezGCwAAAA="/>
  </w:docVars>
  <w:rsids>
    <w:rsidRoot w:val="00071456"/>
    <w:rsid w:val="000038D6"/>
    <w:rsid w:val="000055B0"/>
    <w:rsid w:val="00016DAD"/>
    <w:rsid w:val="0002686A"/>
    <w:rsid w:val="00026A7C"/>
    <w:rsid w:val="00032F39"/>
    <w:rsid w:val="00035E0B"/>
    <w:rsid w:val="00041712"/>
    <w:rsid w:val="00071456"/>
    <w:rsid w:val="00086635"/>
    <w:rsid w:val="000A43AA"/>
    <w:rsid w:val="000B5286"/>
    <w:rsid w:val="000C060E"/>
    <w:rsid w:val="000C5AC4"/>
    <w:rsid w:val="00106110"/>
    <w:rsid w:val="00142750"/>
    <w:rsid w:val="0018253C"/>
    <w:rsid w:val="001857F5"/>
    <w:rsid w:val="00194031"/>
    <w:rsid w:val="001966C7"/>
    <w:rsid w:val="001A7445"/>
    <w:rsid w:val="001C162F"/>
    <w:rsid w:val="001D5F11"/>
    <w:rsid w:val="001F13F8"/>
    <w:rsid w:val="00203486"/>
    <w:rsid w:val="00254F08"/>
    <w:rsid w:val="00256003"/>
    <w:rsid w:val="00256FB6"/>
    <w:rsid w:val="00270DD5"/>
    <w:rsid w:val="002968BF"/>
    <w:rsid w:val="00297F8E"/>
    <w:rsid w:val="002B1ADE"/>
    <w:rsid w:val="002C3165"/>
    <w:rsid w:val="002C5D65"/>
    <w:rsid w:val="002F040F"/>
    <w:rsid w:val="003127C4"/>
    <w:rsid w:val="00321B6A"/>
    <w:rsid w:val="00366920"/>
    <w:rsid w:val="00375F25"/>
    <w:rsid w:val="003921E4"/>
    <w:rsid w:val="003B39BB"/>
    <w:rsid w:val="003C7A78"/>
    <w:rsid w:val="003D37E8"/>
    <w:rsid w:val="003D4561"/>
    <w:rsid w:val="003F0525"/>
    <w:rsid w:val="003F285E"/>
    <w:rsid w:val="00403E1E"/>
    <w:rsid w:val="00416A1F"/>
    <w:rsid w:val="004758C2"/>
    <w:rsid w:val="00483FC5"/>
    <w:rsid w:val="004A496E"/>
    <w:rsid w:val="004B77FF"/>
    <w:rsid w:val="004C5ACB"/>
    <w:rsid w:val="00522812"/>
    <w:rsid w:val="00572638"/>
    <w:rsid w:val="00580586"/>
    <w:rsid w:val="0058100E"/>
    <w:rsid w:val="00582380"/>
    <w:rsid w:val="0058284C"/>
    <w:rsid w:val="005924E3"/>
    <w:rsid w:val="00592A7F"/>
    <w:rsid w:val="005C4A4B"/>
    <w:rsid w:val="00600D9A"/>
    <w:rsid w:val="00620D1A"/>
    <w:rsid w:val="006251BD"/>
    <w:rsid w:val="006474C6"/>
    <w:rsid w:val="0065754C"/>
    <w:rsid w:val="00657C3A"/>
    <w:rsid w:val="0069534D"/>
    <w:rsid w:val="006976B3"/>
    <w:rsid w:val="006A5E99"/>
    <w:rsid w:val="006C0A9A"/>
    <w:rsid w:val="006C247E"/>
    <w:rsid w:val="006E2030"/>
    <w:rsid w:val="0070027F"/>
    <w:rsid w:val="0070115B"/>
    <w:rsid w:val="00707B40"/>
    <w:rsid w:val="00715E52"/>
    <w:rsid w:val="007451DC"/>
    <w:rsid w:val="00773BB8"/>
    <w:rsid w:val="007830AA"/>
    <w:rsid w:val="007C6D44"/>
    <w:rsid w:val="007D5D0C"/>
    <w:rsid w:val="007E050A"/>
    <w:rsid w:val="007E3AC2"/>
    <w:rsid w:val="007E5172"/>
    <w:rsid w:val="007F4B2F"/>
    <w:rsid w:val="007F6EBC"/>
    <w:rsid w:val="008078E4"/>
    <w:rsid w:val="00836198"/>
    <w:rsid w:val="008408B4"/>
    <w:rsid w:val="00852E7F"/>
    <w:rsid w:val="00857EEB"/>
    <w:rsid w:val="008626B0"/>
    <w:rsid w:val="00873A20"/>
    <w:rsid w:val="00885355"/>
    <w:rsid w:val="008A41B1"/>
    <w:rsid w:val="008A7CF7"/>
    <w:rsid w:val="008C0D56"/>
    <w:rsid w:val="008E151D"/>
    <w:rsid w:val="008F3351"/>
    <w:rsid w:val="00904394"/>
    <w:rsid w:val="009408D8"/>
    <w:rsid w:val="00943BF8"/>
    <w:rsid w:val="00946444"/>
    <w:rsid w:val="0095341C"/>
    <w:rsid w:val="00992A66"/>
    <w:rsid w:val="009A5FA4"/>
    <w:rsid w:val="009C0E96"/>
    <w:rsid w:val="009E6675"/>
    <w:rsid w:val="00A02674"/>
    <w:rsid w:val="00A24D44"/>
    <w:rsid w:val="00A72823"/>
    <w:rsid w:val="00A807E1"/>
    <w:rsid w:val="00A83D18"/>
    <w:rsid w:val="00A86FFB"/>
    <w:rsid w:val="00AD7199"/>
    <w:rsid w:val="00B16529"/>
    <w:rsid w:val="00B26F96"/>
    <w:rsid w:val="00B47863"/>
    <w:rsid w:val="00B47EAA"/>
    <w:rsid w:val="00B53DAB"/>
    <w:rsid w:val="00B62052"/>
    <w:rsid w:val="00B71647"/>
    <w:rsid w:val="00B74872"/>
    <w:rsid w:val="00B80AF8"/>
    <w:rsid w:val="00B94947"/>
    <w:rsid w:val="00C04DCC"/>
    <w:rsid w:val="00C15B98"/>
    <w:rsid w:val="00C40D11"/>
    <w:rsid w:val="00C4362D"/>
    <w:rsid w:val="00C55369"/>
    <w:rsid w:val="00C81717"/>
    <w:rsid w:val="00C86F8B"/>
    <w:rsid w:val="00CE6429"/>
    <w:rsid w:val="00CF1C54"/>
    <w:rsid w:val="00CF5F9E"/>
    <w:rsid w:val="00D11995"/>
    <w:rsid w:val="00D34C65"/>
    <w:rsid w:val="00D55775"/>
    <w:rsid w:val="00D64C51"/>
    <w:rsid w:val="00D70027"/>
    <w:rsid w:val="00D7549E"/>
    <w:rsid w:val="00DA06DE"/>
    <w:rsid w:val="00DA0AC3"/>
    <w:rsid w:val="00DA0F80"/>
    <w:rsid w:val="00DD7549"/>
    <w:rsid w:val="00DE4A5F"/>
    <w:rsid w:val="00DE4C5F"/>
    <w:rsid w:val="00DF7461"/>
    <w:rsid w:val="00E12824"/>
    <w:rsid w:val="00E363BD"/>
    <w:rsid w:val="00E46A37"/>
    <w:rsid w:val="00E50661"/>
    <w:rsid w:val="00E5777B"/>
    <w:rsid w:val="00E96515"/>
    <w:rsid w:val="00EB24DC"/>
    <w:rsid w:val="00EB31A2"/>
    <w:rsid w:val="00EE33F0"/>
    <w:rsid w:val="00F63EDE"/>
    <w:rsid w:val="00F70B16"/>
    <w:rsid w:val="00F84FC1"/>
    <w:rsid w:val="00F94DFC"/>
    <w:rsid w:val="00FA1641"/>
    <w:rsid w:val="00FA5BB9"/>
    <w:rsid w:val="00FA6C19"/>
    <w:rsid w:val="00FB3AA9"/>
    <w:rsid w:val="00FE610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1B4D"/>
  <w15:chartTrackingRefBased/>
  <w15:docId w15:val="{58CE4582-314F-4AC5-903C-01EA3A8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44"/>
  </w:style>
  <w:style w:type="paragraph" w:styleId="Footer">
    <w:name w:val="footer"/>
    <w:basedOn w:val="Normal"/>
    <w:link w:val="FooterChar"/>
    <w:uiPriority w:val="99"/>
    <w:unhideWhenUsed/>
    <w:rsid w:val="009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44"/>
  </w:style>
  <w:style w:type="paragraph" w:styleId="NormalWeb">
    <w:name w:val="Normal (Web)"/>
    <w:basedOn w:val="Normal"/>
    <w:uiPriority w:val="99"/>
    <w:unhideWhenUsed/>
    <w:rsid w:val="003F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Nicolas</dc:creator>
  <cp:keywords/>
  <dc:description/>
  <cp:lastModifiedBy>STAGIAIRE</cp:lastModifiedBy>
  <cp:revision>6</cp:revision>
  <dcterms:created xsi:type="dcterms:W3CDTF">2021-04-28T17:30:00Z</dcterms:created>
  <dcterms:modified xsi:type="dcterms:W3CDTF">2023-06-21T15:35:00Z</dcterms:modified>
</cp:coreProperties>
</file>